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E92" w:rsidRDefault="00F65E92" w:rsidP="00F65E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Празднованию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6369EB">
        <w:rPr>
          <w:rFonts w:ascii="Times New Roman" w:hAnsi="Times New Roman" w:cs="Times New Roman"/>
          <w:i/>
          <w:sz w:val="28"/>
          <w:szCs w:val="28"/>
        </w:rPr>
        <w:t xml:space="preserve">0 –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летия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 xml:space="preserve"> Победы </w:t>
      </w:r>
    </w:p>
    <w:p w:rsidR="00F65E92" w:rsidRPr="00F65E92" w:rsidRDefault="00F65E92" w:rsidP="00F65E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>в Курской битве  посвящается…</w:t>
      </w:r>
    </w:p>
    <w:p w:rsidR="00F65E92" w:rsidRDefault="00F65E92" w:rsidP="00636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369EB">
        <w:rPr>
          <w:rFonts w:ascii="Times New Roman" w:hAnsi="Times New Roman" w:cs="Times New Roman"/>
          <w:b/>
          <w:sz w:val="28"/>
          <w:szCs w:val="28"/>
        </w:rPr>
        <w:t>«</w:t>
      </w:r>
      <w:r w:rsidR="00B87476">
        <w:rPr>
          <w:rFonts w:ascii="Times New Roman" w:hAnsi="Times New Roman" w:cs="Times New Roman"/>
          <w:b/>
          <w:sz w:val="28"/>
          <w:szCs w:val="28"/>
        </w:rPr>
        <w:t>П</w:t>
      </w:r>
      <w:r w:rsidR="00B87476" w:rsidRPr="006369EB">
        <w:rPr>
          <w:rFonts w:ascii="Times New Roman" w:hAnsi="Times New Roman" w:cs="Times New Roman"/>
          <w:b/>
          <w:sz w:val="28"/>
          <w:szCs w:val="28"/>
        </w:rPr>
        <w:t>освящаем дню победы</w:t>
      </w:r>
      <w:r w:rsidRPr="006369EB">
        <w:rPr>
          <w:rFonts w:ascii="Times New Roman" w:hAnsi="Times New Roman" w:cs="Times New Roman"/>
          <w:b/>
          <w:sz w:val="28"/>
          <w:szCs w:val="28"/>
        </w:rPr>
        <w:t>»</w:t>
      </w:r>
    </w:p>
    <w:p w:rsidR="006369EB" w:rsidRPr="0024609D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09D">
        <w:rPr>
          <w:rFonts w:ascii="Times New Roman" w:hAnsi="Times New Roman" w:cs="Times New Roman"/>
          <w:sz w:val="28"/>
          <w:szCs w:val="28"/>
        </w:rPr>
        <w:t>Праздничный утренник для  детей подготовительной группы</w:t>
      </w:r>
    </w:p>
    <w:bookmarkEnd w:id="0"/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>Музыкальный зал празднично  украшен рисунками детей, цветами и шарами.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Под песню «День Победы»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Д.Тухманова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 xml:space="preserve"> дети с флажками заходят в зал, маршируют, перестраиваются в колонны по 2, по 4, затем садятся на свои стульчики. 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369EB">
        <w:rPr>
          <w:rFonts w:ascii="Times New Roman" w:hAnsi="Times New Roman" w:cs="Times New Roman"/>
          <w:sz w:val="28"/>
          <w:szCs w:val="28"/>
        </w:rPr>
        <w:t xml:space="preserve">. 9 МАЯ – это светлый и радостный праздник. </w:t>
      </w:r>
      <w:r w:rsidR="00714CEB">
        <w:rPr>
          <w:rFonts w:ascii="Times New Roman" w:hAnsi="Times New Roman" w:cs="Times New Roman"/>
          <w:sz w:val="28"/>
          <w:szCs w:val="28"/>
        </w:rPr>
        <w:t>Сем</w:t>
      </w:r>
      <w:r w:rsidR="00251ECD">
        <w:rPr>
          <w:rFonts w:ascii="Times New Roman" w:hAnsi="Times New Roman" w:cs="Times New Roman"/>
          <w:sz w:val="28"/>
          <w:szCs w:val="28"/>
        </w:rPr>
        <w:t>ь</w:t>
      </w:r>
      <w:r w:rsidRPr="006369EB">
        <w:rPr>
          <w:rFonts w:ascii="Times New Roman" w:hAnsi="Times New Roman" w:cs="Times New Roman"/>
          <w:sz w:val="28"/>
          <w:szCs w:val="28"/>
        </w:rPr>
        <w:t>десят восемь лет  назад в этот день закончилась война. Мы с благодарностью вспоминаем наших воинов, защитников, отстоявших мир в жестокой битве. Всем солдатам, ветеранам, кого с нами нет, мы обязаны тем, что живём сейчас под чистым, мирным небом.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Этот день – особенный, желанный,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Солнце светит ярко в вышине.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День Победы – праздник долгожданный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Отмечается у нас в стране!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Дедушки, бабушки, гости, родители,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А ветеранам – особый поклон!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Славному празднику он посвящён!</w:t>
      </w:r>
    </w:p>
    <w:p w:rsidR="00ED6678" w:rsidRPr="006369EB" w:rsidRDefault="00ED6678" w:rsidP="00ED66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Ярок день с утра, чудесен,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 Весь цветами он расцвёл,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 Слышу я звучанье песен,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 Праздник в город мой пришёл!  </w:t>
      </w:r>
    </w:p>
    <w:p w:rsidR="00ED6678" w:rsidRDefault="00ED6678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День Победы – это праздник,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Это вечером салют.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Ветераны с орденами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О победной той весне.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Никогда забыть не сможем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Мы про подвиги солдат.</w:t>
      </w:r>
    </w:p>
    <w:p w:rsidR="006369EB" w:rsidRP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«Мир для нас всего дороже!»-</w:t>
      </w:r>
    </w:p>
    <w:p w:rsidR="006369EB" w:rsidRDefault="006369EB" w:rsidP="0025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Так ребята говорят.      </w:t>
      </w:r>
    </w:p>
    <w:p w:rsidR="006369EB" w:rsidRPr="006369EB" w:rsidRDefault="00C07D7A" w:rsidP="00C07D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ПЕСНЯ </w:t>
      </w:r>
      <w:r w:rsidR="006369EB" w:rsidRPr="006369EB">
        <w:rPr>
          <w:rFonts w:ascii="Times New Roman" w:hAnsi="Times New Roman" w:cs="Times New Roman"/>
          <w:b/>
          <w:i/>
          <w:sz w:val="28"/>
          <w:szCs w:val="28"/>
        </w:rPr>
        <w:t xml:space="preserve"> «ПОБЕДНЫЙ МАРШ»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>музыка и слова Е.Никоновой</w:t>
      </w:r>
    </w:p>
    <w:p w:rsidR="00ED6678" w:rsidRPr="006369EB" w:rsidRDefault="00ED6678" w:rsidP="00ED66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Светлый праздник День Победы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Надевают ордена.   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 xml:space="preserve">Наши бабушки и деды 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На внучат глядят своих.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Мы – наследники Победы.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Мы с тобой – надежда их!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ED6678" w:rsidP="00ED6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Я не знаю про эту войну ничего,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Книгу я прочитаю, увижу  в кино,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Но так трудно сегодня поверить мне,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Что прадедушка мой воевал в той войне!   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69EB">
        <w:rPr>
          <w:rFonts w:ascii="Times New Roman" w:hAnsi="Times New Roman" w:cs="Times New Roman"/>
          <w:b/>
          <w:i/>
          <w:sz w:val="28"/>
          <w:szCs w:val="28"/>
        </w:rPr>
        <w:t>ПЕСНЯ «ПРАДЕДУШКА»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МузыкаА.Ермолова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 xml:space="preserve">, слова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М.Загота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>.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6369EB">
        <w:rPr>
          <w:rFonts w:ascii="Times New Roman" w:hAnsi="Times New Roman" w:cs="Times New Roman"/>
          <w:sz w:val="28"/>
          <w:szCs w:val="28"/>
        </w:rPr>
        <w:t xml:space="preserve"> В этом году мы  отмечаем  знаменательную дату – </w:t>
      </w:r>
      <w:r w:rsidR="00746CB3">
        <w:rPr>
          <w:rFonts w:ascii="Times New Roman" w:hAnsi="Times New Roman" w:cs="Times New Roman"/>
          <w:sz w:val="28"/>
          <w:szCs w:val="28"/>
        </w:rPr>
        <w:t>8</w:t>
      </w:r>
      <w:r w:rsidRPr="006369EB">
        <w:rPr>
          <w:rFonts w:ascii="Times New Roman" w:hAnsi="Times New Roman" w:cs="Times New Roman"/>
          <w:sz w:val="28"/>
          <w:szCs w:val="28"/>
        </w:rPr>
        <w:t>0-летие победы в Курской битве, которая по праву считается одним из ключевых сражений Великой Отечественной войны.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12 июля 1943 года под Прохоровкой произошло беспримерное в истории войны танковое сражение. Наши танки на полном ходу врезались в боевые порядки танков противника. И грянул встречный бой. То, что происходило 12 июля, очевидцы сравнивали с адом: грохот артиллерийской канонады, взрывы,  небо померкло от тысячи самолётов, поле стало чёрным от танков. Этот день стал роковым для гитлеровских войск. Знаменитое танковое сражен</w:t>
      </w:r>
      <w:r w:rsidR="00746CB3">
        <w:rPr>
          <w:rFonts w:ascii="Times New Roman" w:hAnsi="Times New Roman" w:cs="Times New Roman"/>
          <w:sz w:val="28"/>
          <w:szCs w:val="28"/>
        </w:rPr>
        <w:t>ие окончилось поражением немецких захватчиков.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А 5 августа советскими войсками был освобождён наш город Белгород. Столица нашей Родины – Москва, впервые в истории Великой Отечественной войны, салютовала этот успех советских воинов.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Сейчас на месте крупнейшего танкового сражения возведены символы народной памяти: Храм Святых Апостолов Петра и Павла и памятник Победы на </w:t>
      </w:r>
      <w:proofErr w:type="spellStart"/>
      <w:r w:rsidRPr="006369EB">
        <w:rPr>
          <w:rFonts w:ascii="Times New Roman" w:hAnsi="Times New Roman" w:cs="Times New Roman"/>
          <w:sz w:val="28"/>
          <w:szCs w:val="28"/>
        </w:rPr>
        <w:t>Прохоровском</w:t>
      </w:r>
      <w:proofErr w:type="spellEnd"/>
      <w:r w:rsidRPr="006369EB">
        <w:rPr>
          <w:rFonts w:ascii="Times New Roman" w:hAnsi="Times New Roman" w:cs="Times New Roman"/>
          <w:sz w:val="28"/>
          <w:szCs w:val="28"/>
        </w:rPr>
        <w:t xml:space="preserve"> поле – Звонница. </w:t>
      </w:r>
    </w:p>
    <w:p w:rsidR="00A6170C" w:rsidRDefault="00A6170C" w:rsidP="006369E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369EB" w:rsidRPr="006369EB" w:rsidRDefault="00A6170C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69EB" w:rsidRPr="006369EB">
        <w:rPr>
          <w:rFonts w:ascii="Times New Roman" w:hAnsi="Times New Roman" w:cs="Times New Roman"/>
          <w:sz w:val="28"/>
          <w:szCs w:val="28"/>
        </w:rPr>
        <w:t xml:space="preserve"> Священны места тех сражений,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Где воины к подвигу шли.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Стране День Победы весенний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Они из боёв принесли.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EB" w:rsidRPr="006369EB" w:rsidRDefault="00CC2532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69EB" w:rsidRPr="006369EB">
        <w:rPr>
          <w:rFonts w:ascii="Times New Roman" w:hAnsi="Times New Roman" w:cs="Times New Roman"/>
          <w:sz w:val="28"/>
          <w:szCs w:val="28"/>
        </w:rPr>
        <w:t>На площадь приходим с цветами,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Бессменно солдат там стоит,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И вечный огонь – наша память-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Всегда озаряет гранит!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69EB">
        <w:rPr>
          <w:rFonts w:ascii="Times New Roman" w:hAnsi="Times New Roman" w:cs="Times New Roman"/>
          <w:b/>
          <w:i/>
          <w:sz w:val="28"/>
          <w:szCs w:val="28"/>
        </w:rPr>
        <w:t>ПЕСНЯ «ВЕЧНЫЙ ОГОНЬ»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>Слова Д.Чибисова, музыка А. Филиппенко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6369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Вспомним всех поименно, вспомним героев своих,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Это нужно не мёртвым, это нужно живым!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Вспомним гордо погибших солдат в борьбе,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Наш долг – не забывать никогда о войне! </w:t>
      </w:r>
    </w:p>
    <w:p w:rsid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Почтим память героев, погибших за Родину, минутой молчания…</w:t>
      </w:r>
    </w:p>
    <w:p w:rsidR="00CC2532" w:rsidRPr="006369EB" w:rsidRDefault="00CC2532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CC2532" w:rsidP="00CC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МЕТРОНОМ. МИНУТА МОЛЧАНИЯ</w:t>
      </w:r>
    </w:p>
    <w:p w:rsidR="006369EB" w:rsidRPr="006369EB" w:rsidRDefault="0004350E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В цветы все улицы одеты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И песни звонкие слышны.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Сегодня праздник – День Победы,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Счастливый, светлый день весны!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04350E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Всё сегодня не такое, не такое, как всегда.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Все на улицу выходят, все потом кричат: «Ура!».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Всюду шумно, интересно, всюду весело и тесно,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 барабаны громко бьют, всюду пляшут и поют.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9E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 этот праздник майский солнце ярко светит,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 этот день весенний радуются дети.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Веселись, детвора, начинается игра.</w:t>
      </w:r>
    </w:p>
    <w:p w:rsidR="006369EB" w:rsidRPr="006369EB" w:rsidRDefault="006369EB" w:rsidP="00636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69EB">
        <w:rPr>
          <w:rFonts w:ascii="Times New Roman" w:hAnsi="Times New Roman" w:cs="Times New Roman"/>
          <w:b/>
          <w:i/>
          <w:sz w:val="28"/>
          <w:szCs w:val="28"/>
        </w:rPr>
        <w:t>ПРОВОДЯТСЯ ИГРЫ</w:t>
      </w:r>
      <w:r w:rsidR="008706C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706CE" w:rsidRDefault="008706CE" w:rsidP="008706C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Игра. «Собери танк и самолёт»</w:t>
      </w:r>
      <w:r w:rsidR="00960AA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706CE" w:rsidRPr="008706CE" w:rsidRDefault="008706CE" w:rsidP="008706C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Полоса</w:t>
      </w:r>
      <w:r w:rsidR="00960AA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препятствий</w:t>
      </w:r>
      <w:r w:rsidR="00960AA4">
        <w:rPr>
          <w:rFonts w:ascii="Times New Roman" w:hAnsi="Times New Roman" w:cs="Times New Roman"/>
          <w:b/>
          <w:i/>
          <w:sz w:val="28"/>
          <w:szCs w:val="28"/>
        </w:rPr>
        <w:t xml:space="preserve"> «Доставь пакет».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081FB7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Народ – герой, как богатырь,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Прошёл сквозь бури, войны,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Чтоб на земле был вечно мир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 xml:space="preserve">И жили мы спокойно!  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081FB7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Солдаты, вас благодарим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За детство, за весну, за жизнь,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За тишину, за мирный дом,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За мир, в котором мы живём!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081FB7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И пусть прошло немало лет,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Но мы вовеки не забудем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Тех трудно давшихся побед.</w:t>
      </w:r>
    </w:p>
    <w:p w:rsid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Героев вечно помнить будем!</w:t>
      </w:r>
    </w:p>
    <w:p w:rsidR="00960AA4" w:rsidRPr="006369EB" w:rsidRDefault="00960AA4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081FB7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Поздравляем всех с Победой,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Славным и весенним днём,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Музыка пусть не смолкает,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Мы станцуем и споём!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ИСПОЛНЯЕТСЯ ТАНЕЦ    </w:t>
      </w:r>
      <w:r w:rsidRPr="006369EB">
        <w:rPr>
          <w:rFonts w:ascii="Times New Roman" w:hAnsi="Times New Roman" w:cs="Times New Roman"/>
          <w:b/>
          <w:i/>
          <w:sz w:val="28"/>
          <w:szCs w:val="28"/>
        </w:rPr>
        <w:t xml:space="preserve">«КАТЮША» 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музыка М.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Блантера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>, слова М. Исаковского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960AA4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Мы – дети счастливой и мирной страны.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Народ наш великий не хочет войны.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Ни детям, ни взрослым война не нужна.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Пусть с нашей планеты исчезнет она!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960AA4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В мире огромном все дети – друзья!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Дети планеты – вот наша семья!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Видим друг друга мы только в кино,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Но светит на небе нам солнце одно.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947F9F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70C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369EB" w:rsidRPr="006369EB">
        <w:rPr>
          <w:rFonts w:ascii="Times New Roman" w:hAnsi="Times New Roman" w:cs="Times New Roman"/>
          <w:sz w:val="28"/>
          <w:szCs w:val="28"/>
        </w:rPr>
        <w:t>Пусть будет мир на всей земле,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Пусть будет мир всегда,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Чтоб нам расти для славных дел,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Для счастья и труда!   (М.Садовский)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9EB" w:rsidRPr="003A15F6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15F6">
        <w:rPr>
          <w:rFonts w:ascii="Times New Roman" w:hAnsi="Times New Roman" w:cs="Times New Roman"/>
          <w:b/>
          <w:i/>
          <w:sz w:val="28"/>
          <w:szCs w:val="28"/>
        </w:rPr>
        <w:t>ПЕСНЯ «МИР ПОХОЖ НА ЦВЕТНОЙ ЛУГ»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В.Шаинского</w:t>
      </w:r>
      <w:proofErr w:type="spellEnd"/>
      <w:r w:rsidRPr="006369EB">
        <w:rPr>
          <w:rFonts w:ascii="Times New Roman" w:hAnsi="Times New Roman" w:cs="Times New Roman"/>
          <w:i/>
          <w:sz w:val="28"/>
          <w:szCs w:val="28"/>
        </w:rPr>
        <w:t xml:space="preserve">, слова </w:t>
      </w:r>
      <w:proofErr w:type="spellStart"/>
      <w:r w:rsidRPr="006369EB">
        <w:rPr>
          <w:rFonts w:ascii="Times New Roman" w:hAnsi="Times New Roman" w:cs="Times New Roman"/>
          <w:i/>
          <w:sz w:val="28"/>
          <w:szCs w:val="28"/>
        </w:rPr>
        <w:t>М.Пляцковского</w:t>
      </w:r>
      <w:proofErr w:type="spellEnd"/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3A15F6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5F6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9EB" w:rsidRPr="006369EB">
        <w:rPr>
          <w:rFonts w:ascii="Times New Roman" w:hAnsi="Times New Roman" w:cs="Times New Roman"/>
          <w:sz w:val="28"/>
          <w:szCs w:val="28"/>
        </w:rPr>
        <w:t xml:space="preserve"> Пусть в защиту детей всюду голос наш слышен: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«Расцветать на просторе лесам и садам.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Солнцу мира и дружбы подниматься все выше!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sz w:val="28"/>
          <w:szCs w:val="28"/>
        </w:rPr>
        <w:t>Не смолкат</w:t>
      </w:r>
      <w:r w:rsidR="003A15F6">
        <w:rPr>
          <w:rFonts w:ascii="Times New Roman" w:hAnsi="Times New Roman" w:cs="Times New Roman"/>
          <w:sz w:val="28"/>
          <w:szCs w:val="28"/>
        </w:rPr>
        <w:t>ь в мощном хоре! Н</w:t>
      </w:r>
      <w:r w:rsidRPr="006369EB">
        <w:rPr>
          <w:rFonts w:ascii="Times New Roman" w:hAnsi="Times New Roman" w:cs="Times New Roman"/>
          <w:sz w:val="28"/>
          <w:szCs w:val="28"/>
        </w:rPr>
        <w:t xml:space="preserve">ет – войне! Миру – да!» 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3A15F6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15F6">
        <w:rPr>
          <w:rFonts w:ascii="Times New Roman" w:hAnsi="Times New Roman" w:cs="Times New Roman"/>
          <w:b/>
          <w:i/>
          <w:sz w:val="28"/>
          <w:szCs w:val="28"/>
        </w:rPr>
        <w:t>ТАНЕЦ С ЛЕНТАМИ  «</w:t>
      </w:r>
      <w:r w:rsidR="00947F9F" w:rsidRPr="003A15F6">
        <w:rPr>
          <w:rFonts w:ascii="Times New Roman" w:hAnsi="Times New Roman" w:cs="Times New Roman"/>
          <w:b/>
          <w:i/>
          <w:sz w:val="28"/>
          <w:szCs w:val="28"/>
        </w:rPr>
        <w:t>Я РИСУЮ ЭТОТ МИР</w:t>
      </w:r>
      <w:r w:rsidRPr="003A15F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69EB">
        <w:rPr>
          <w:rFonts w:ascii="Times New Roman" w:hAnsi="Times New Roman" w:cs="Times New Roman"/>
          <w:i/>
          <w:sz w:val="28"/>
          <w:szCs w:val="28"/>
        </w:rPr>
        <w:t>Музыка А. Ермолова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9C1" w:rsidRDefault="003229C1" w:rsidP="008E6E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r w:rsidR="008E6EA5" w:rsidRPr="00C07D7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5F8F" w:rsidRDefault="008E6EA5" w:rsidP="003229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7D7A">
        <w:rPr>
          <w:rFonts w:ascii="Times New Roman" w:hAnsi="Times New Roman" w:cs="Times New Roman"/>
          <w:sz w:val="28"/>
          <w:szCs w:val="28"/>
        </w:rPr>
        <w:t>Максименко Галина Васильевна</w:t>
      </w:r>
      <w:r w:rsidR="00322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EA5" w:rsidRDefault="008E6EA5" w:rsidP="003229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7D7A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3229C1">
        <w:rPr>
          <w:rFonts w:ascii="Times New Roman" w:hAnsi="Times New Roman" w:cs="Times New Roman"/>
          <w:sz w:val="28"/>
          <w:szCs w:val="28"/>
        </w:rPr>
        <w:t>,</w:t>
      </w:r>
    </w:p>
    <w:p w:rsidR="003229C1" w:rsidRPr="00C07D7A" w:rsidRDefault="003229C1" w:rsidP="008E6E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Белоусова Любовь Анатольевна, воспитатель</w:t>
      </w:r>
    </w:p>
    <w:p w:rsidR="008E6EA5" w:rsidRPr="00C07D7A" w:rsidRDefault="008E6EA5" w:rsidP="008E6E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7D7A">
        <w:rPr>
          <w:rFonts w:ascii="Times New Roman" w:hAnsi="Times New Roman" w:cs="Times New Roman"/>
          <w:sz w:val="28"/>
          <w:szCs w:val="28"/>
        </w:rPr>
        <w:t>МБДОУ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D7A">
        <w:rPr>
          <w:rFonts w:ascii="Times New Roman" w:hAnsi="Times New Roman" w:cs="Times New Roman"/>
          <w:sz w:val="28"/>
          <w:szCs w:val="28"/>
        </w:rPr>
        <w:t xml:space="preserve">№5 «Теремок» </w:t>
      </w:r>
    </w:p>
    <w:p w:rsidR="008E6EA5" w:rsidRPr="00C07D7A" w:rsidRDefault="008E6EA5" w:rsidP="008E6E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07D7A">
        <w:rPr>
          <w:rFonts w:ascii="Times New Roman" w:hAnsi="Times New Roman" w:cs="Times New Roman"/>
          <w:sz w:val="28"/>
          <w:szCs w:val="28"/>
        </w:rPr>
        <w:t>с.Погореловка</w:t>
      </w:r>
      <w:proofErr w:type="spellEnd"/>
      <w:r w:rsidRPr="00C07D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07D7A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proofErr w:type="gramEnd"/>
      <w:r w:rsidRPr="00C07D7A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E6EA5" w:rsidRPr="00C07D7A" w:rsidRDefault="008E6EA5" w:rsidP="008E6E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7D7A">
        <w:rPr>
          <w:rFonts w:ascii="Times New Roman" w:hAnsi="Times New Roman" w:cs="Times New Roman"/>
          <w:sz w:val="28"/>
          <w:szCs w:val="28"/>
        </w:rPr>
        <w:t>Белгородской области»</w:t>
      </w:r>
    </w:p>
    <w:p w:rsidR="008E6EA5" w:rsidRPr="008E6EA5" w:rsidRDefault="008E6EA5" w:rsidP="008E6EA5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C07D7A">
        <w:rPr>
          <w:rFonts w:ascii="Times New Roman" w:hAnsi="Times New Roman" w:cs="Times New Roman"/>
          <w:sz w:val="28"/>
          <w:szCs w:val="28"/>
        </w:rPr>
        <w:t>(</w:t>
      </w:r>
      <w:r w:rsidRPr="008E6EA5">
        <w:rPr>
          <w:rFonts w:ascii="Times New Roman" w:hAnsi="Times New Roman" w:cs="Times New Roman"/>
          <w:i/>
          <w:sz w:val="28"/>
          <w:szCs w:val="28"/>
        </w:rPr>
        <w:t>фото автор</w:t>
      </w:r>
      <w:r w:rsidR="00EB5F8F">
        <w:rPr>
          <w:rFonts w:ascii="Times New Roman" w:hAnsi="Times New Roman" w:cs="Times New Roman"/>
          <w:i/>
          <w:sz w:val="28"/>
          <w:szCs w:val="28"/>
        </w:rPr>
        <w:t>ов</w:t>
      </w:r>
      <w:r w:rsidRPr="008E6EA5">
        <w:rPr>
          <w:rFonts w:ascii="Times New Roman" w:hAnsi="Times New Roman" w:cs="Times New Roman"/>
          <w:i/>
          <w:sz w:val="28"/>
          <w:szCs w:val="28"/>
        </w:rPr>
        <w:t>)</w:t>
      </w:r>
    </w:p>
    <w:p w:rsidR="008E6EA5" w:rsidRPr="00C07D7A" w:rsidRDefault="008E6EA5" w:rsidP="008E6EA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369EB" w:rsidRPr="006369EB" w:rsidRDefault="006369EB" w:rsidP="008E6EA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9E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5980" cy="44500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69EB">
        <w:rPr>
          <w:rFonts w:ascii="Times New Roman" w:hAnsi="Times New Roman" w:cs="Times New Roman"/>
          <w:b/>
          <w:i/>
          <w:sz w:val="28"/>
          <w:szCs w:val="28"/>
        </w:rPr>
        <w:t xml:space="preserve">Памятник Победы – Звонница на </w:t>
      </w:r>
      <w:proofErr w:type="spellStart"/>
      <w:r w:rsidRPr="006369EB">
        <w:rPr>
          <w:rFonts w:ascii="Times New Roman" w:hAnsi="Times New Roman" w:cs="Times New Roman"/>
          <w:b/>
          <w:i/>
          <w:sz w:val="28"/>
          <w:szCs w:val="28"/>
        </w:rPr>
        <w:t>Прохоровском</w:t>
      </w:r>
      <w:proofErr w:type="spellEnd"/>
      <w:r w:rsidRPr="006369EB">
        <w:rPr>
          <w:rFonts w:ascii="Times New Roman" w:hAnsi="Times New Roman" w:cs="Times New Roman"/>
          <w:b/>
          <w:i/>
          <w:sz w:val="28"/>
          <w:szCs w:val="28"/>
        </w:rPr>
        <w:t xml:space="preserve"> поле</w:t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9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44500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6369EB" w:rsidRDefault="006369EB" w:rsidP="0063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EB" w:rsidRPr="003C059D" w:rsidRDefault="006369EB" w:rsidP="006369E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9300" cy="777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EB" w:rsidRPr="00C07D7A" w:rsidRDefault="006369EB" w:rsidP="008E6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07D7A">
        <w:rPr>
          <w:rFonts w:ascii="Times New Roman" w:hAnsi="Times New Roman" w:cs="Times New Roman"/>
          <w:sz w:val="28"/>
          <w:szCs w:val="28"/>
        </w:rPr>
        <w:t>Прохоровское</w:t>
      </w:r>
      <w:proofErr w:type="spellEnd"/>
      <w:r w:rsidRPr="00C07D7A">
        <w:rPr>
          <w:rFonts w:ascii="Times New Roman" w:hAnsi="Times New Roman" w:cs="Times New Roman"/>
          <w:sz w:val="28"/>
          <w:szCs w:val="28"/>
        </w:rPr>
        <w:t xml:space="preserve"> поле. Храм Святых Апостолов Петра и Павла</w:t>
      </w:r>
    </w:p>
    <w:p w:rsidR="006369EB" w:rsidRPr="00C07D7A" w:rsidRDefault="006369EB" w:rsidP="00C07D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369EB" w:rsidRPr="00C07D7A" w:rsidSect="00855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446C3"/>
    <w:multiLevelType w:val="hybridMultilevel"/>
    <w:tmpl w:val="985C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EB"/>
    <w:rsid w:val="0004350E"/>
    <w:rsid w:val="00081FB7"/>
    <w:rsid w:val="0024609D"/>
    <w:rsid w:val="00251ECD"/>
    <w:rsid w:val="003229C1"/>
    <w:rsid w:val="003A15F6"/>
    <w:rsid w:val="006369EB"/>
    <w:rsid w:val="00714CEB"/>
    <w:rsid w:val="00746CB3"/>
    <w:rsid w:val="00855B17"/>
    <w:rsid w:val="008706CE"/>
    <w:rsid w:val="008E6EA5"/>
    <w:rsid w:val="008F6C06"/>
    <w:rsid w:val="00947F9F"/>
    <w:rsid w:val="00960AA4"/>
    <w:rsid w:val="00A6170C"/>
    <w:rsid w:val="00B87476"/>
    <w:rsid w:val="00C07D7A"/>
    <w:rsid w:val="00CC2532"/>
    <w:rsid w:val="00EB5F8F"/>
    <w:rsid w:val="00ED6678"/>
    <w:rsid w:val="00F6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59BD9"/>
  <w15:docId w15:val="{D6582241-C295-431B-96C3-DF34DC9C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0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2023-06-22T19:03:00Z</dcterms:created>
  <dcterms:modified xsi:type="dcterms:W3CDTF">2023-06-22T19:03:00Z</dcterms:modified>
</cp:coreProperties>
</file>