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8DD" w:rsidRPr="00325889" w:rsidRDefault="00FB58DD" w:rsidP="00FB58D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130CE" w:rsidRDefault="00325889" w:rsidP="00FB5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325889">
        <w:rPr>
          <w:rFonts w:ascii="Times New Roman" w:hAnsi="Times New Roman" w:cs="Times New Roman"/>
          <w:sz w:val="28"/>
          <w:szCs w:val="28"/>
        </w:rPr>
        <w:t>МБДОУ «Детский с</w:t>
      </w:r>
      <w:r w:rsidR="00955BCC">
        <w:rPr>
          <w:rFonts w:ascii="Times New Roman" w:hAnsi="Times New Roman" w:cs="Times New Roman"/>
          <w:sz w:val="28"/>
          <w:szCs w:val="28"/>
        </w:rPr>
        <w:t xml:space="preserve">ад №5 «Теремок с. </w:t>
      </w:r>
      <w:proofErr w:type="spellStart"/>
      <w:r w:rsidR="00955BCC">
        <w:rPr>
          <w:rFonts w:ascii="Times New Roman" w:hAnsi="Times New Roman" w:cs="Times New Roman"/>
          <w:sz w:val="28"/>
          <w:szCs w:val="28"/>
        </w:rPr>
        <w:t>Погореловка</w:t>
      </w:r>
      <w:proofErr w:type="spellEnd"/>
    </w:p>
    <w:p w:rsidR="00325889" w:rsidRPr="00325889" w:rsidRDefault="00955BCC" w:rsidP="00FB58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</w:t>
      </w:r>
      <w:r w:rsidR="00325889" w:rsidRPr="00325889">
        <w:rPr>
          <w:rFonts w:ascii="Times New Roman" w:hAnsi="Times New Roman" w:cs="Times New Roman"/>
          <w:sz w:val="28"/>
          <w:szCs w:val="28"/>
        </w:rPr>
        <w:t>рочанского</w:t>
      </w:r>
      <w:proofErr w:type="spellEnd"/>
      <w:r w:rsidR="00325889" w:rsidRPr="00325889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области»</w:t>
      </w:r>
    </w:p>
    <w:p w:rsidR="00FB58DD" w:rsidRPr="00325889" w:rsidRDefault="00FB58DD" w:rsidP="00FB58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8DD" w:rsidRPr="00325889" w:rsidRDefault="00FB58DD" w:rsidP="00FB58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8DD" w:rsidRPr="00325889" w:rsidRDefault="00FB58DD" w:rsidP="00FB58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8DD" w:rsidRPr="00325889" w:rsidRDefault="00FB58DD" w:rsidP="00FB58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8DD" w:rsidRPr="00325889" w:rsidRDefault="00FB58DD" w:rsidP="00FB58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8DD" w:rsidRPr="00325889" w:rsidRDefault="00FB58DD" w:rsidP="00FB58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25D2" w:rsidRPr="00325889" w:rsidRDefault="00FB58DD" w:rsidP="00FB5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325889">
        <w:rPr>
          <w:rFonts w:ascii="Times New Roman" w:hAnsi="Times New Roman" w:cs="Times New Roman"/>
          <w:sz w:val="28"/>
          <w:szCs w:val="28"/>
        </w:rPr>
        <w:t>Краткосрочный проект</w:t>
      </w:r>
    </w:p>
    <w:p w:rsidR="00325889" w:rsidRPr="00325889" w:rsidRDefault="005F25D2" w:rsidP="00FB5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325889">
        <w:rPr>
          <w:rFonts w:ascii="Times New Roman" w:hAnsi="Times New Roman" w:cs="Times New Roman"/>
          <w:sz w:val="28"/>
          <w:szCs w:val="28"/>
        </w:rPr>
        <w:t xml:space="preserve">по ПДД в подготовительной группе </w:t>
      </w:r>
    </w:p>
    <w:p w:rsidR="00FB58DD" w:rsidRDefault="005F25D2" w:rsidP="00FB5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325889">
        <w:rPr>
          <w:rFonts w:ascii="Times New Roman" w:hAnsi="Times New Roman" w:cs="Times New Roman"/>
          <w:sz w:val="28"/>
          <w:szCs w:val="28"/>
        </w:rPr>
        <w:t>«Безопасная дорога для тебя и для меня»</w:t>
      </w:r>
    </w:p>
    <w:p w:rsidR="00202643" w:rsidRDefault="00202643" w:rsidP="00FB58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2643" w:rsidRPr="00325889" w:rsidRDefault="00202643" w:rsidP="00FB58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8DD" w:rsidRPr="00325889" w:rsidRDefault="00202643" w:rsidP="002026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5428" cy="2567066"/>
            <wp:effectExtent l="19050" t="0" r="3572" b="0"/>
            <wp:docPr id="2" name="Рисунок 1" descr="https://avatars.mds.yandex.net/i?id=bc07ce0a2d2be974f3a1b5fdba33e74e4210486c-107521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c07ce0a2d2be974f3a1b5fdba33e74e4210486c-107521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DD" w:rsidRPr="00325889" w:rsidRDefault="00FB58DD" w:rsidP="00FB58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B58DD" w:rsidRPr="00325889" w:rsidRDefault="000130CE" w:rsidP="00013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FB58DD" w:rsidRPr="0032588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25889" w:rsidRPr="00325889">
        <w:rPr>
          <w:rFonts w:ascii="Times New Roman" w:hAnsi="Times New Roman" w:cs="Times New Roman"/>
          <w:sz w:val="28"/>
          <w:szCs w:val="28"/>
        </w:rPr>
        <w:t>Веснина Т.В.</w:t>
      </w:r>
    </w:p>
    <w:p w:rsidR="00FB58DD" w:rsidRPr="00325889" w:rsidRDefault="00FB58DD" w:rsidP="00FB58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5889" w:rsidRDefault="00325889" w:rsidP="00202643">
      <w:pPr>
        <w:rPr>
          <w:rFonts w:ascii="Times New Roman" w:hAnsi="Times New Roman" w:cs="Times New Roman"/>
          <w:sz w:val="28"/>
          <w:szCs w:val="28"/>
        </w:rPr>
      </w:pPr>
    </w:p>
    <w:p w:rsidR="000130CE" w:rsidRPr="00325889" w:rsidRDefault="000130CE" w:rsidP="00202643">
      <w:pPr>
        <w:rPr>
          <w:rFonts w:ascii="Times New Roman" w:hAnsi="Times New Roman" w:cs="Times New Roman"/>
          <w:sz w:val="28"/>
          <w:szCs w:val="28"/>
        </w:rPr>
      </w:pPr>
    </w:p>
    <w:p w:rsidR="00FB58DD" w:rsidRDefault="00644AB9" w:rsidP="00644A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</w:t>
      </w:r>
    </w:p>
    <w:p w:rsidR="000130CE" w:rsidRPr="00325889" w:rsidRDefault="000130CE" w:rsidP="00644A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67FB" w:rsidRPr="00E70FD3" w:rsidRDefault="00FB58DD" w:rsidP="00E70FD3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0CE">
        <w:rPr>
          <w:rFonts w:ascii="Times New Roman" w:hAnsi="Times New Roman" w:cs="Times New Roman"/>
          <w:b/>
          <w:sz w:val="28"/>
          <w:szCs w:val="28"/>
        </w:rPr>
        <w:t>ЦЕЛЬ</w:t>
      </w:r>
      <w:r w:rsidRPr="00E70FD3">
        <w:rPr>
          <w:rFonts w:ascii="Times New Roman" w:hAnsi="Times New Roman" w:cs="Times New Roman"/>
          <w:sz w:val="28"/>
          <w:szCs w:val="28"/>
        </w:rPr>
        <w:t>:</w:t>
      </w:r>
      <w:r w:rsidR="00955BCC" w:rsidRPr="00E70FD3">
        <w:rPr>
          <w:rFonts w:ascii="Times New Roman" w:hAnsi="Times New Roman" w:cs="Times New Roman"/>
          <w:sz w:val="28"/>
          <w:szCs w:val="28"/>
        </w:rPr>
        <w:t xml:space="preserve"> </w:t>
      </w:r>
      <w:r w:rsidR="00075731" w:rsidRPr="00E70FD3">
        <w:rPr>
          <w:rStyle w:val="10"/>
          <w:rFonts w:ascii="Times New Roman" w:hAnsi="Times New Roman" w:cs="Times New Roman"/>
          <w:b w:val="0"/>
          <w:color w:val="auto"/>
        </w:rPr>
        <w:t>Сформировать у детей дошкольного возраст</w:t>
      </w:r>
      <w:r w:rsidR="00955BCC" w:rsidRPr="00E70FD3">
        <w:rPr>
          <w:rStyle w:val="10"/>
          <w:rFonts w:ascii="Times New Roman" w:hAnsi="Times New Roman" w:cs="Times New Roman"/>
          <w:b w:val="0"/>
          <w:color w:val="auto"/>
        </w:rPr>
        <w:t xml:space="preserve">а устойчивые навыки безопасного </w:t>
      </w:r>
      <w:r w:rsidR="00075731" w:rsidRPr="00E70FD3">
        <w:rPr>
          <w:rStyle w:val="10"/>
          <w:rFonts w:ascii="Times New Roman" w:hAnsi="Times New Roman" w:cs="Times New Roman"/>
          <w:b w:val="0"/>
          <w:color w:val="auto"/>
        </w:rPr>
        <w:t>поведения на дорогах</w:t>
      </w:r>
      <w:r w:rsidR="003167FB" w:rsidRPr="00E70FD3">
        <w:rPr>
          <w:rStyle w:val="10"/>
          <w:rFonts w:ascii="Times New Roman" w:hAnsi="Times New Roman" w:cs="Times New Roman"/>
          <w:b w:val="0"/>
          <w:color w:val="auto"/>
        </w:rPr>
        <w:t xml:space="preserve">. </w:t>
      </w:r>
      <w:r w:rsidR="003167FB" w:rsidRPr="00E70FD3">
        <w:rPr>
          <w:rStyle w:val="10"/>
          <w:rFonts w:ascii="Times New Roman" w:hAnsi="Times New Roman" w:cs="Times New Roman"/>
          <w:b w:val="0"/>
          <w:color w:val="auto"/>
        </w:rPr>
        <w:br/>
      </w:r>
      <w:r w:rsidR="003167FB" w:rsidRPr="00E70FD3">
        <w:rPr>
          <w:rStyle w:val="10"/>
          <w:rFonts w:ascii="Times New Roman" w:hAnsi="Times New Roman" w:cs="Times New Roman"/>
          <w:b w:val="0"/>
          <w:color w:val="auto"/>
        </w:rPr>
        <w:br/>
      </w:r>
      <w:r w:rsidR="003167FB" w:rsidRPr="00E70FD3">
        <w:rPr>
          <w:rFonts w:ascii="Times New Roman" w:hAnsi="Times New Roman" w:cs="Times New Roman"/>
          <w:sz w:val="28"/>
          <w:szCs w:val="28"/>
        </w:rPr>
        <w:t>Тип проекта: информационно- творческий</w:t>
      </w:r>
    </w:p>
    <w:p w:rsidR="003167FB" w:rsidRPr="00E70FD3" w:rsidRDefault="003167FB" w:rsidP="003167FB">
      <w:pPr>
        <w:jc w:val="both"/>
        <w:rPr>
          <w:rFonts w:ascii="Times New Roman" w:hAnsi="Times New Roman" w:cs="Times New Roman"/>
          <w:sz w:val="28"/>
          <w:szCs w:val="28"/>
        </w:rPr>
      </w:pPr>
      <w:r w:rsidRPr="00E70FD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E70FD3">
        <w:rPr>
          <w:rFonts w:ascii="Times New Roman" w:hAnsi="Times New Roman" w:cs="Times New Roman"/>
          <w:sz w:val="28"/>
          <w:szCs w:val="28"/>
        </w:rPr>
        <w:t xml:space="preserve"> дети подго</w:t>
      </w:r>
      <w:r w:rsidR="00955BCC" w:rsidRPr="00E70FD3">
        <w:rPr>
          <w:rFonts w:ascii="Times New Roman" w:hAnsi="Times New Roman" w:cs="Times New Roman"/>
          <w:sz w:val="28"/>
          <w:szCs w:val="28"/>
        </w:rPr>
        <w:t>товительной группы, воспитатель, родители.</w:t>
      </w:r>
    </w:p>
    <w:p w:rsidR="003167FB" w:rsidRPr="00E70FD3" w:rsidRDefault="003167FB" w:rsidP="003167FB">
      <w:pPr>
        <w:jc w:val="both"/>
        <w:rPr>
          <w:rFonts w:ascii="Times New Roman" w:hAnsi="Times New Roman" w:cs="Times New Roman"/>
          <w:sz w:val="28"/>
          <w:szCs w:val="28"/>
        </w:rPr>
      </w:pPr>
      <w:r w:rsidRPr="00E70FD3">
        <w:rPr>
          <w:rFonts w:ascii="Times New Roman" w:hAnsi="Times New Roman" w:cs="Times New Roman"/>
          <w:b/>
          <w:sz w:val="28"/>
          <w:szCs w:val="28"/>
        </w:rPr>
        <w:t xml:space="preserve">Срок </w:t>
      </w:r>
      <w:r w:rsidR="00222223" w:rsidRPr="00E70FD3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222223" w:rsidRPr="00E70FD3">
        <w:rPr>
          <w:rFonts w:ascii="Times New Roman" w:hAnsi="Times New Roman" w:cs="Times New Roman"/>
          <w:sz w:val="28"/>
          <w:szCs w:val="28"/>
        </w:rPr>
        <w:t>:</w:t>
      </w:r>
      <w:r w:rsidRPr="00E70FD3">
        <w:rPr>
          <w:rFonts w:ascii="Times New Roman" w:hAnsi="Times New Roman" w:cs="Times New Roman"/>
          <w:sz w:val="28"/>
          <w:szCs w:val="28"/>
        </w:rPr>
        <w:t xml:space="preserve"> 1неделя</w:t>
      </w:r>
    </w:p>
    <w:p w:rsidR="003167FB" w:rsidRPr="00644AB9" w:rsidRDefault="003167FB" w:rsidP="00FB58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5731" w:rsidRPr="00644AB9" w:rsidRDefault="00FB58DD" w:rsidP="00075731">
      <w:pPr>
        <w:pStyle w:val="a4"/>
        <w:shd w:val="clear" w:color="auto" w:fill="FFFFFF"/>
        <w:spacing w:before="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 w:rsidRPr="00644AB9">
        <w:rPr>
          <w:b/>
          <w:sz w:val="28"/>
          <w:szCs w:val="28"/>
        </w:rPr>
        <w:t xml:space="preserve">ЗАДАЧИ: </w:t>
      </w:r>
      <w:r w:rsidR="00075731" w:rsidRPr="00644AB9">
        <w:rPr>
          <w:color w:val="333333"/>
          <w:sz w:val="28"/>
          <w:szCs w:val="28"/>
        </w:rPr>
        <w:br/>
      </w:r>
      <w:r w:rsidR="00075731" w:rsidRPr="00644AB9">
        <w:rPr>
          <w:i/>
          <w:iCs/>
          <w:color w:val="000000"/>
          <w:sz w:val="28"/>
          <w:szCs w:val="28"/>
          <w:u w:val="single"/>
        </w:rPr>
        <w:t>Образовательные</w:t>
      </w:r>
      <w:r w:rsidR="00075731" w:rsidRPr="00644AB9">
        <w:rPr>
          <w:color w:val="000000"/>
          <w:sz w:val="28"/>
          <w:szCs w:val="28"/>
          <w:u w:val="single"/>
        </w:rPr>
        <w:t>:</w:t>
      </w:r>
      <w:r w:rsidR="00E70FD3">
        <w:rPr>
          <w:color w:val="000000"/>
          <w:sz w:val="28"/>
          <w:szCs w:val="28"/>
          <w:u w:val="single"/>
        </w:rPr>
        <w:t xml:space="preserve"> </w:t>
      </w:r>
      <w:r w:rsidR="00075731" w:rsidRPr="00644AB9">
        <w:rPr>
          <w:color w:val="000000"/>
          <w:sz w:val="28"/>
          <w:szCs w:val="28"/>
        </w:rPr>
        <w:t>- Познакомить детей с правилами дорожного движения, строением улицы и дорожными знаками, предназначенными для водителей и пешеходов, с работой Государственной инспекции безопасности дорожного движения;</w:t>
      </w:r>
    </w:p>
    <w:p w:rsidR="00075731" w:rsidRPr="00644AB9" w:rsidRDefault="00075731" w:rsidP="00075731">
      <w:pPr>
        <w:pStyle w:val="a4"/>
        <w:shd w:val="clear" w:color="auto" w:fill="FFFFFF"/>
        <w:spacing w:before="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 w:rsidRPr="00644AB9">
        <w:rPr>
          <w:color w:val="000000"/>
          <w:sz w:val="28"/>
          <w:szCs w:val="28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955BCC" w:rsidRDefault="00075731" w:rsidP="00075731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 w:rsidRPr="00644AB9">
        <w:rPr>
          <w:i/>
          <w:iCs/>
          <w:color w:val="000000"/>
          <w:sz w:val="28"/>
          <w:szCs w:val="28"/>
          <w:u w:val="single"/>
        </w:rPr>
        <w:t>Развивающие</w:t>
      </w:r>
      <w:r w:rsidRPr="00644AB9">
        <w:rPr>
          <w:color w:val="000000"/>
          <w:sz w:val="28"/>
          <w:szCs w:val="28"/>
          <w:u w:val="single"/>
        </w:rPr>
        <w:t>:</w:t>
      </w:r>
      <w:r w:rsidR="00E70FD3">
        <w:rPr>
          <w:color w:val="000000"/>
          <w:sz w:val="28"/>
          <w:szCs w:val="28"/>
        </w:rPr>
        <w:t xml:space="preserve"> </w:t>
      </w:r>
    </w:p>
    <w:p w:rsidR="00075731" w:rsidRPr="00644AB9" w:rsidRDefault="00955BCC" w:rsidP="00075731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75731" w:rsidRPr="00644AB9">
        <w:rPr>
          <w:color w:val="000000"/>
          <w:sz w:val="28"/>
          <w:szCs w:val="28"/>
        </w:rPr>
        <w:t xml:space="preserve">Развивать осторожность, </w:t>
      </w:r>
      <w:r w:rsidR="004B33AD" w:rsidRPr="00644AB9">
        <w:rPr>
          <w:color w:val="000000"/>
          <w:sz w:val="28"/>
          <w:szCs w:val="28"/>
        </w:rPr>
        <w:t>внимательность, самостоятельность</w:t>
      </w:r>
      <w:r w:rsidR="00075731" w:rsidRPr="00644AB9">
        <w:rPr>
          <w:color w:val="000000"/>
          <w:sz w:val="28"/>
          <w:szCs w:val="28"/>
        </w:rPr>
        <w:t>, ответственность и осмотрительность на дороге;</w:t>
      </w:r>
    </w:p>
    <w:p w:rsidR="00075731" w:rsidRPr="00644AB9" w:rsidRDefault="00955BCC" w:rsidP="00075731">
      <w:pPr>
        <w:pStyle w:val="a4"/>
        <w:shd w:val="clear" w:color="auto" w:fill="FFFFFF"/>
        <w:spacing w:before="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75731" w:rsidRPr="00644AB9">
        <w:rPr>
          <w:color w:val="000000"/>
          <w:sz w:val="28"/>
          <w:szCs w:val="28"/>
        </w:rPr>
        <w:t xml:space="preserve">Стимулировать познавательную активность, способствовать </w:t>
      </w:r>
      <w:r w:rsidR="00E70FD3">
        <w:rPr>
          <w:color w:val="000000"/>
          <w:sz w:val="28"/>
          <w:szCs w:val="28"/>
        </w:rPr>
        <w:t xml:space="preserve">развитию коммуникативных </w:t>
      </w:r>
      <w:r w:rsidR="00075731" w:rsidRPr="00644AB9">
        <w:rPr>
          <w:color w:val="000000"/>
          <w:sz w:val="28"/>
          <w:szCs w:val="28"/>
        </w:rPr>
        <w:t>навыков;</w:t>
      </w:r>
    </w:p>
    <w:p w:rsidR="00075731" w:rsidRPr="00644AB9" w:rsidRDefault="00955BCC" w:rsidP="00075731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</w:t>
      </w:r>
      <w:r w:rsidR="00075731" w:rsidRPr="00644AB9">
        <w:rPr>
          <w:color w:val="000000"/>
          <w:sz w:val="28"/>
          <w:szCs w:val="28"/>
        </w:rPr>
        <w:t>Способствовать развитию речи детей, пополнению активного и пассивного словаря детей в процессе работы над проектом;</w:t>
      </w:r>
    </w:p>
    <w:p w:rsidR="00075731" w:rsidRPr="00644AB9" w:rsidRDefault="00075731" w:rsidP="00075731">
      <w:pPr>
        <w:pStyle w:val="a4"/>
        <w:shd w:val="clear" w:color="auto" w:fill="FFFFFF"/>
        <w:spacing w:before="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 w:rsidRPr="00644AB9">
        <w:rPr>
          <w:color w:val="000000"/>
          <w:sz w:val="28"/>
          <w:szCs w:val="28"/>
        </w:rPr>
        <w:t>- Развивать связную речь;</w:t>
      </w:r>
    </w:p>
    <w:p w:rsidR="00955BCC" w:rsidRDefault="00075731" w:rsidP="00222223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i/>
          <w:iCs/>
          <w:color w:val="000000"/>
          <w:sz w:val="28"/>
          <w:szCs w:val="28"/>
        </w:rPr>
      </w:pPr>
      <w:r w:rsidRPr="00644AB9">
        <w:rPr>
          <w:i/>
          <w:iCs/>
          <w:color w:val="000000"/>
          <w:sz w:val="28"/>
          <w:szCs w:val="28"/>
          <w:u w:val="single"/>
        </w:rPr>
        <w:t>Воспитательные:</w:t>
      </w:r>
      <w:r w:rsidRPr="00644AB9">
        <w:rPr>
          <w:i/>
          <w:iCs/>
          <w:color w:val="000000"/>
          <w:sz w:val="28"/>
          <w:szCs w:val="28"/>
        </w:rPr>
        <w:t> </w:t>
      </w:r>
    </w:p>
    <w:p w:rsidR="000D3919" w:rsidRPr="00644AB9" w:rsidRDefault="00075731" w:rsidP="00222223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 w:rsidRPr="00644AB9">
        <w:rPr>
          <w:color w:val="000000"/>
          <w:sz w:val="28"/>
          <w:szCs w:val="28"/>
        </w:rPr>
        <w:t>- Воспитывать навыки личной безопасности и чувство самосохранения</w:t>
      </w:r>
      <w:r w:rsidR="00222223" w:rsidRPr="00644AB9">
        <w:rPr>
          <w:color w:val="000000"/>
          <w:sz w:val="28"/>
          <w:szCs w:val="28"/>
        </w:rPr>
        <w:t>.</w:t>
      </w:r>
      <w:r w:rsidR="000D3919" w:rsidRPr="00644AB9">
        <w:rPr>
          <w:color w:val="333333"/>
          <w:sz w:val="28"/>
          <w:szCs w:val="28"/>
        </w:rPr>
        <w:br/>
      </w:r>
    </w:p>
    <w:p w:rsidR="00FB58DD" w:rsidRPr="00644AB9" w:rsidRDefault="00FB58DD" w:rsidP="00FB58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AB9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955BCC" w:rsidRPr="00955BCC" w:rsidRDefault="00955BCC" w:rsidP="00955BCC">
      <w:pPr>
        <w:pStyle w:val="c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55BCC">
        <w:rPr>
          <w:rStyle w:val="c0"/>
          <w:color w:val="000000"/>
          <w:sz w:val="28"/>
          <w:szCs w:val="28"/>
        </w:rPr>
        <w:t>- Разработка и размещение на сайте детского сада материалов по ПДД.</w:t>
      </w:r>
    </w:p>
    <w:p w:rsidR="00955BCC" w:rsidRPr="00955BCC" w:rsidRDefault="00955BCC" w:rsidP="00955BCC">
      <w:pPr>
        <w:pStyle w:val="c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55BCC">
        <w:rPr>
          <w:rStyle w:val="c0"/>
          <w:color w:val="000000"/>
          <w:sz w:val="28"/>
          <w:szCs w:val="28"/>
        </w:rPr>
        <w:t>- Анкетирование: «Соблюдаете ли Вы правила дорожного движения?», «Я и мой ребёнок на улицах поселка».</w:t>
      </w:r>
    </w:p>
    <w:p w:rsidR="00955BCC" w:rsidRPr="00955BCC" w:rsidRDefault="00955BCC" w:rsidP="00955BCC">
      <w:pPr>
        <w:pStyle w:val="c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55BCC">
        <w:rPr>
          <w:rStyle w:val="c0"/>
          <w:color w:val="000000"/>
          <w:sz w:val="28"/>
          <w:szCs w:val="28"/>
        </w:rPr>
        <w:t>- Папки-передвижки: «Дорога на зелёный свет», «Безопасность ребёнка в машине».</w:t>
      </w:r>
    </w:p>
    <w:p w:rsidR="00FB58DD" w:rsidRPr="00644AB9" w:rsidRDefault="00FB58DD" w:rsidP="00FB58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8DD" w:rsidRPr="00644AB9" w:rsidRDefault="006D6105" w:rsidP="00FB58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AB9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955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стране, как и во всем мире, увеличивается число дорожно-транспортных происшествий. По статистике каждой десятой жертвой ДТП является ребенок. Часто это связано с несоблюдением правил дорожного движения, их незнанием. Предоставленные самим себе, дети мало считаются с реальными опасностями на дороге, так как недооценивают собственные возможности, считая себя ловкими и быстрыми. У них еще не выработалась способность предвидеть возможность возникновения опасности в быстро </w:t>
      </w:r>
      <w:r w:rsidRPr="00644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меняющейся дорожной обстановке, поэтому важно научить детей дорожной грамоте, правилам поведения на улице.</w:t>
      </w:r>
    </w:p>
    <w:p w:rsidR="00FB58DD" w:rsidRPr="00644AB9" w:rsidRDefault="00FB58DD" w:rsidP="00FB58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8E1" w:rsidRPr="00644AB9" w:rsidRDefault="00FB58DD" w:rsidP="00F679B4">
      <w:pPr>
        <w:jc w:val="both"/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="00F679B4" w:rsidRPr="00644AB9">
        <w:rPr>
          <w:rFonts w:ascii="Times New Roman" w:hAnsi="Times New Roman" w:cs="Times New Roman"/>
          <w:sz w:val="28"/>
          <w:szCs w:val="28"/>
        </w:rPr>
        <w:t xml:space="preserve">Проект посвящен актуальной проблеме-воспитание у детей дошкольного возраста навыков безопасного поведения на улицах города. У детей этого возраста отсутствует защитная реакция на дорожную обстановку. Поэтому им грозит опасность на проезжей части. Избежать опасности можно, обучая детей правилам дорожного движения. Формировать у детей навыки безопасного поведения на улицах города. </w:t>
      </w:r>
    </w:p>
    <w:p w:rsidR="00FB58DD" w:rsidRPr="00644AB9" w:rsidRDefault="00FB58DD" w:rsidP="00FB5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AB9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E50921" w:rsidRPr="00644AB9" w:rsidRDefault="00FB58DD" w:rsidP="00E50921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 w:rsidRPr="00644AB9">
        <w:rPr>
          <w:b/>
          <w:sz w:val="28"/>
          <w:szCs w:val="28"/>
        </w:rPr>
        <w:t>Подготовительный этап</w:t>
      </w:r>
    </w:p>
    <w:p w:rsidR="00E50921" w:rsidRPr="00644AB9" w:rsidRDefault="00E50921" w:rsidP="00E50921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 w:rsidRPr="00644AB9">
        <w:rPr>
          <w:color w:val="000000"/>
          <w:sz w:val="28"/>
          <w:szCs w:val="28"/>
        </w:rPr>
        <w:t xml:space="preserve">1.Постановить </w:t>
      </w:r>
      <w:r w:rsidR="00E70FD3">
        <w:rPr>
          <w:color w:val="000000"/>
          <w:sz w:val="28"/>
          <w:szCs w:val="28"/>
        </w:rPr>
        <w:t xml:space="preserve">проблему </w:t>
      </w:r>
      <w:r w:rsidR="008B704A" w:rsidRPr="00644AB9">
        <w:rPr>
          <w:color w:val="000000"/>
          <w:sz w:val="28"/>
          <w:szCs w:val="28"/>
        </w:rPr>
        <w:t>перед</w:t>
      </w:r>
      <w:r w:rsidRPr="00644AB9">
        <w:rPr>
          <w:color w:val="000000"/>
          <w:sz w:val="28"/>
          <w:szCs w:val="28"/>
        </w:rPr>
        <w:t xml:space="preserve"> детьми «Для чего необходимо знать правила дорожного движения?»</w:t>
      </w:r>
    </w:p>
    <w:p w:rsidR="00B51BB4" w:rsidRPr="00644AB9" w:rsidRDefault="00E50921" w:rsidP="00B51BB4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 w:rsidRPr="00644AB9">
        <w:rPr>
          <w:color w:val="000000"/>
          <w:sz w:val="28"/>
          <w:szCs w:val="28"/>
        </w:rPr>
        <w:t>2.</w:t>
      </w:r>
      <w:r w:rsidR="008B704A" w:rsidRPr="00644AB9">
        <w:rPr>
          <w:color w:val="000000"/>
          <w:sz w:val="28"/>
          <w:szCs w:val="28"/>
        </w:rPr>
        <w:t>Определить для</w:t>
      </w:r>
      <w:r w:rsidRPr="00644AB9">
        <w:rPr>
          <w:color w:val="000000"/>
          <w:sz w:val="28"/>
          <w:szCs w:val="28"/>
        </w:rPr>
        <w:t xml:space="preserve"> чего нужно знать правила дорожного движения;</w:t>
      </w:r>
    </w:p>
    <w:p w:rsidR="00FB58DD" w:rsidRPr="00644AB9" w:rsidRDefault="00B51BB4" w:rsidP="00B51BB4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sz w:val="28"/>
          <w:szCs w:val="28"/>
        </w:rPr>
      </w:pPr>
      <w:r w:rsidRPr="00644AB9">
        <w:rPr>
          <w:color w:val="000000"/>
          <w:sz w:val="28"/>
          <w:szCs w:val="28"/>
        </w:rPr>
        <w:t>3.</w:t>
      </w:r>
      <w:r w:rsidR="00FB58DD" w:rsidRPr="00644AB9">
        <w:rPr>
          <w:sz w:val="28"/>
          <w:szCs w:val="28"/>
        </w:rPr>
        <w:t xml:space="preserve">Подбор материала по теме </w:t>
      </w:r>
      <w:r w:rsidR="008B704A" w:rsidRPr="00644AB9">
        <w:rPr>
          <w:sz w:val="28"/>
          <w:szCs w:val="28"/>
        </w:rPr>
        <w:t>(иллюстраций</w:t>
      </w:r>
      <w:r w:rsidR="00FB58DD" w:rsidRPr="00644AB9">
        <w:rPr>
          <w:sz w:val="28"/>
          <w:szCs w:val="28"/>
        </w:rPr>
        <w:t>, стихов, песен, мультфильмов и р</w:t>
      </w:r>
      <w:r w:rsidR="00AF0245" w:rsidRPr="00644AB9">
        <w:rPr>
          <w:sz w:val="28"/>
          <w:szCs w:val="28"/>
        </w:rPr>
        <w:t>ассказы о дорожных знаках и правила поведения на дороге</w:t>
      </w:r>
      <w:r w:rsidR="00FB58DD" w:rsidRPr="00644AB9">
        <w:rPr>
          <w:sz w:val="28"/>
          <w:szCs w:val="28"/>
        </w:rPr>
        <w:t>).</w:t>
      </w:r>
    </w:p>
    <w:p w:rsidR="00FB58DD" w:rsidRPr="00644AB9" w:rsidRDefault="00B51BB4" w:rsidP="00B51BB4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sz w:val="28"/>
          <w:szCs w:val="28"/>
        </w:rPr>
      </w:pPr>
      <w:r w:rsidRPr="00644AB9">
        <w:rPr>
          <w:sz w:val="28"/>
          <w:szCs w:val="28"/>
        </w:rPr>
        <w:t>4.</w:t>
      </w:r>
      <w:r w:rsidR="00FE6467" w:rsidRPr="00644AB9">
        <w:rPr>
          <w:sz w:val="28"/>
          <w:szCs w:val="28"/>
        </w:rPr>
        <w:t>Обновление</w:t>
      </w:r>
      <w:r w:rsidR="006D4CCE">
        <w:rPr>
          <w:sz w:val="28"/>
          <w:szCs w:val="28"/>
        </w:rPr>
        <w:t xml:space="preserve"> </w:t>
      </w:r>
      <w:r w:rsidR="008B704A" w:rsidRPr="00644AB9">
        <w:rPr>
          <w:sz w:val="28"/>
          <w:szCs w:val="28"/>
        </w:rPr>
        <w:t>уголка ПДД</w:t>
      </w:r>
      <w:r w:rsidR="000868A0" w:rsidRPr="00644AB9">
        <w:rPr>
          <w:sz w:val="28"/>
          <w:szCs w:val="28"/>
        </w:rPr>
        <w:t xml:space="preserve"> и о</w:t>
      </w:r>
      <w:r w:rsidR="00FB58DD" w:rsidRPr="00644AB9">
        <w:rPr>
          <w:sz w:val="28"/>
          <w:szCs w:val="28"/>
        </w:rPr>
        <w:t>богащение предметно-пространственной среды в группе.</w:t>
      </w:r>
    </w:p>
    <w:p w:rsidR="00FB58DD" w:rsidRPr="00644AB9" w:rsidRDefault="00B51BB4" w:rsidP="00B51BB4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sz w:val="28"/>
          <w:szCs w:val="28"/>
        </w:rPr>
      </w:pPr>
      <w:r w:rsidRPr="00644AB9">
        <w:rPr>
          <w:sz w:val="28"/>
          <w:szCs w:val="28"/>
        </w:rPr>
        <w:t>5.</w:t>
      </w:r>
      <w:r w:rsidR="00FB58DD" w:rsidRPr="00644AB9">
        <w:rPr>
          <w:sz w:val="28"/>
          <w:szCs w:val="28"/>
        </w:rPr>
        <w:t>Создание памяток, консультации для родителей.</w:t>
      </w:r>
    </w:p>
    <w:p w:rsidR="00FB58DD" w:rsidRPr="00644AB9" w:rsidRDefault="00B51BB4" w:rsidP="00E23DC1">
      <w:pPr>
        <w:pStyle w:val="a4"/>
        <w:shd w:val="clear" w:color="auto" w:fill="FFFFFF"/>
        <w:spacing w:before="30" w:beforeAutospacing="0" w:after="0" w:afterAutospacing="0" w:line="293" w:lineRule="atLeast"/>
        <w:ind w:firstLine="300"/>
        <w:jc w:val="both"/>
        <w:rPr>
          <w:color w:val="000000"/>
          <w:sz w:val="28"/>
          <w:szCs w:val="28"/>
        </w:rPr>
      </w:pPr>
      <w:r w:rsidRPr="00644AB9">
        <w:rPr>
          <w:sz w:val="28"/>
          <w:szCs w:val="28"/>
        </w:rPr>
        <w:t>6.</w:t>
      </w:r>
      <w:r w:rsidR="000868A0" w:rsidRPr="00644AB9">
        <w:rPr>
          <w:sz w:val="28"/>
          <w:szCs w:val="28"/>
        </w:rPr>
        <w:t>Подготовка наглядного материала для рисования</w:t>
      </w:r>
    </w:p>
    <w:p w:rsidR="00E23DC1" w:rsidRPr="00644AB9" w:rsidRDefault="00E23DC1" w:rsidP="00FB58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8DD" w:rsidRPr="00644AB9" w:rsidRDefault="00FB58DD" w:rsidP="00FB58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AB9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B673A0" w:rsidRPr="00644AB9" w:rsidRDefault="00FB58DD" w:rsidP="00B673A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 xml:space="preserve">Проведение бесед по </w:t>
      </w:r>
      <w:r w:rsidR="008B704A" w:rsidRPr="00644AB9">
        <w:rPr>
          <w:rFonts w:ascii="Times New Roman" w:hAnsi="Times New Roman" w:cs="Times New Roman"/>
          <w:sz w:val="28"/>
          <w:szCs w:val="28"/>
        </w:rPr>
        <w:t>теме:</w:t>
      </w:r>
      <w:r w:rsidR="00B673A0" w:rsidRPr="00644AB9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 и безопасное поведение на улице»</w:t>
      </w:r>
    </w:p>
    <w:p w:rsidR="00B673A0" w:rsidRPr="00644AB9" w:rsidRDefault="00FB58DD" w:rsidP="00B673A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>Просмотр</w:t>
      </w:r>
      <w:r w:rsidR="001B7A49" w:rsidRPr="00644AB9">
        <w:rPr>
          <w:rFonts w:ascii="Times New Roman" w:hAnsi="Times New Roman" w:cs="Times New Roman"/>
          <w:sz w:val="28"/>
          <w:szCs w:val="28"/>
        </w:rPr>
        <w:t xml:space="preserve"> мультфильма по теме</w:t>
      </w:r>
      <w:r w:rsidR="008B704A" w:rsidRPr="00644AB9">
        <w:rPr>
          <w:rFonts w:ascii="Times New Roman" w:hAnsi="Times New Roman" w:cs="Times New Roman"/>
          <w:sz w:val="28"/>
          <w:szCs w:val="28"/>
        </w:rPr>
        <w:t xml:space="preserve"> «Вышел из дому будь внимателен»</w:t>
      </w:r>
    </w:p>
    <w:p w:rsidR="001B7A49" w:rsidRPr="00644AB9" w:rsidRDefault="00B673A0" w:rsidP="001B7A4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 xml:space="preserve">Сюжетно ролевая игра </w:t>
      </w:r>
      <w:r w:rsidR="008B704A" w:rsidRPr="00644AB9">
        <w:rPr>
          <w:rFonts w:ascii="Times New Roman" w:hAnsi="Times New Roman" w:cs="Times New Roman"/>
          <w:sz w:val="28"/>
          <w:szCs w:val="28"/>
        </w:rPr>
        <w:t>«На</w:t>
      </w:r>
      <w:r w:rsidRPr="00644AB9">
        <w:rPr>
          <w:rFonts w:ascii="Times New Roman" w:hAnsi="Times New Roman" w:cs="Times New Roman"/>
          <w:sz w:val="28"/>
          <w:szCs w:val="28"/>
        </w:rPr>
        <w:t xml:space="preserve"> дорогах города», </w:t>
      </w:r>
      <w:r w:rsidR="008B704A" w:rsidRPr="00644AB9">
        <w:rPr>
          <w:rFonts w:ascii="Times New Roman" w:hAnsi="Times New Roman" w:cs="Times New Roman"/>
          <w:sz w:val="28"/>
          <w:szCs w:val="28"/>
        </w:rPr>
        <w:t>«Правила</w:t>
      </w:r>
      <w:r w:rsidRPr="00644AB9">
        <w:rPr>
          <w:rFonts w:ascii="Times New Roman" w:hAnsi="Times New Roman" w:cs="Times New Roman"/>
          <w:sz w:val="28"/>
          <w:szCs w:val="28"/>
        </w:rPr>
        <w:t xml:space="preserve"> движения»</w:t>
      </w:r>
    </w:p>
    <w:p w:rsidR="001B7A49" w:rsidRPr="00644AB9" w:rsidRDefault="00876880" w:rsidP="001B7A4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творческих рассказов: «Что случилось бы, если бы не было правил дорожного движения?»; «Если бы все знаки перепутались?»; «Истории в транспорте»;</w:t>
      </w:r>
    </w:p>
    <w:p w:rsidR="001B7A49" w:rsidRPr="00644AB9" w:rsidRDefault="00876880" w:rsidP="001B7A4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="001247D6" w:rsidRPr="00644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тение художественной литературы.</w:t>
      </w:r>
    </w:p>
    <w:p w:rsidR="00876880" w:rsidRPr="00644AB9" w:rsidRDefault="00E70FD3" w:rsidP="001B7A4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класс книжек- малышек «Дорожные знаки»</w:t>
      </w:r>
    </w:p>
    <w:p w:rsidR="00FB58DD" w:rsidRPr="00644AB9" w:rsidRDefault="00D03603" w:rsidP="001B7A4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Лепка </w:t>
      </w:r>
      <w:r w:rsidR="008B704A" w:rsidRPr="00644AB9">
        <w:rPr>
          <w:rFonts w:ascii="Times New Roman" w:hAnsi="Times New Roman" w:cs="Times New Roman"/>
          <w:sz w:val="28"/>
          <w:szCs w:val="28"/>
        </w:rPr>
        <w:t>дорожных знаков</w:t>
      </w:r>
    </w:p>
    <w:p w:rsidR="00FB58DD" w:rsidRPr="00644AB9" w:rsidRDefault="00D03603" w:rsidP="00FB58D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Памятки</w:t>
      </w:r>
      <w:r w:rsidR="00FB58DD" w:rsidRPr="00644AB9">
        <w:rPr>
          <w:rFonts w:ascii="Times New Roman" w:hAnsi="Times New Roman" w:cs="Times New Roman"/>
          <w:sz w:val="28"/>
          <w:szCs w:val="28"/>
        </w:rPr>
        <w:t xml:space="preserve"> для родителей </w:t>
      </w:r>
      <w:r w:rsidR="001B7A49" w:rsidRPr="00644AB9">
        <w:rPr>
          <w:rFonts w:ascii="Times New Roman" w:hAnsi="Times New Roman" w:cs="Times New Roman"/>
          <w:sz w:val="28"/>
          <w:szCs w:val="28"/>
        </w:rPr>
        <w:t>«Как нужно вести себя на дороге</w:t>
      </w:r>
      <w:r w:rsidR="00FB58DD" w:rsidRPr="00644AB9">
        <w:rPr>
          <w:rFonts w:ascii="Times New Roman" w:hAnsi="Times New Roman" w:cs="Times New Roman"/>
          <w:sz w:val="28"/>
          <w:szCs w:val="28"/>
        </w:rPr>
        <w:t>»</w:t>
      </w:r>
    </w:p>
    <w:p w:rsidR="00E23DC1" w:rsidRPr="00644AB9" w:rsidRDefault="00E23DC1" w:rsidP="00E23DC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B58DD" w:rsidRPr="00644AB9" w:rsidRDefault="00FB58DD" w:rsidP="00FB58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AB9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6114F2" w:rsidRPr="00644AB9" w:rsidRDefault="00FB58DD" w:rsidP="006114F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4AB9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6114F2" w:rsidRPr="00644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разбора ситуаций: «Чего не должно быть», «Как правильно перейти через дорогу?», «Какие знаки помогают пешеходу в пути?», «Что нужно знать, </w:t>
      </w:r>
      <w:r w:rsidR="008B704A" w:rsidRPr="00644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 находишься</w:t>
      </w:r>
      <w:r w:rsidR="006114F2" w:rsidRPr="00644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улице один?»</w:t>
      </w:r>
    </w:p>
    <w:p w:rsidR="006114F2" w:rsidRPr="00644AB9" w:rsidRDefault="006114F2" w:rsidP="006114F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lastRenderedPageBreak/>
        <w:t>Просмотр и разбор уголка ПДД</w:t>
      </w:r>
    </w:p>
    <w:p w:rsidR="00FB58DD" w:rsidRPr="00644AB9" w:rsidRDefault="00FB58DD" w:rsidP="006114F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>Выставка работ</w:t>
      </w:r>
      <w:r w:rsidR="006114F2" w:rsidRPr="00644AB9">
        <w:rPr>
          <w:rFonts w:ascii="Times New Roman" w:hAnsi="Times New Roman" w:cs="Times New Roman"/>
          <w:sz w:val="28"/>
          <w:szCs w:val="28"/>
        </w:rPr>
        <w:t xml:space="preserve"> детей на тему «Дорожные </w:t>
      </w:r>
      <w:r w:rsidR="008B704A" w:rsidRPr="00644AB9">
        <w:rPr>
          <w:rFonts w:ascii="Times New Roman" w:hAnsi="Times New Roman" w:cs="Times New Roman"/>
          <w:sz w:val="28"/>
          <w:szCs w:val="28"/>
        </w:rPr>
        <w:t>знаки»</w:t>
      </w:r>
    </w:p>
    <w:p w:rsidR="00FB58DD" w:rsidRPr="00644AB9" w:rsidRDefault="00FB58DD" w:rsidP="006114F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>Фо</w:t>
      </w:r>
      <w:r w:rsidR="006114F2" w:rsidRPr="00644AB9">
        <w:rPr>
          <w:rFonts w:ascii="Times New Roman" w:hAnsi="Times New Roman" w:cs="Times New Roman"/>
          <w:sz w:val="28"/>
          <w:szCs w:val="28"/>
        </w:rPr>
        <w:t xml:space="preserve">тоотчет проекта </w:t>
      </w:r>
    </w:p>
    <w:p w:rsidR="00FB58DD" w:rsidRPr="00644AB9" w:rsidRDefault="00FB58DD" w:rsidP="00FB58D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>П</w:t>
      </w:r>
      <w:r w:rsidR="006114F2" w:rsidRPr="00644AB9">
        <w:rPr>
          <w:rFonts w:ascii="Times New Roman" w:hAnsi="Times New Roman" w:cs="Times New Roman"/>
          <w:sz w:val="28"/>
          <w:szCs w:val="28"/>
        </w:rPr>
        <w:t xml:space="preserve">роведение итогов </w:t>
      </w:r>
      <w:r w:rsidRPr="00644AB9">
        <w:rPr>
          <w:rFonts w:ascii="Times New Roman" w:hAnsi="Times New Roman" w:cs="Times New Roman"/>
          <w:sz w:val="28"/>
          <w:szCs w:val="28"/>
        </w:rPr>
        <w:t>о реа</w:t>
      </w:r>
      <w:r w:rsidR="006114F2" w:rsidRPr="00644AB9">
        <w:rPr>
          <w:rFonts w:ascii="Times New Roman" w:hAnsi="Times New Roman" w:cs="Times New Roman"/>
          <w:sz w:val="28"/>
          <w:szCs w:val="28"/>
        </w:rPr>
        <w:t xml:space="preserve">лизации проекта </w:t>
      </w:r>
    </w:p>
    <w:p w:rsidR="00FB58DD" w:rsidRPr="00644AB9" w:rsidRDefault="00FB58DD" w:rsidP="00FB58DD">
      <w:pPr>
        <w:pStyle w:val="a3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FB58DD" w:rsidRPr="00644AB9" w:rsidRDefault="00FB58DD" w:rsidP="00FB58DD">
      <w:pPr>
        <w:pStyle w:val="a3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FB58DD" w:rsidRPr="00644AB9" w:rsidRDefault="00FB58DD" w:rsidP="00FB58DD">
      <w:pPr>
        <w:pStyle w:val="a3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1B6168" w:rsidRPr="00644AB9" w:rsidRDefault="00FB58DD" w:rsidP="001B6168">
      <w:pPr>
        <w:pStyle w:val="a4"/>
        <w:spacing w:before="0" w:beforeAutospacing="0" w:after="0" w:afterAutospacing="0"/>
        <w:jc w:val="center"/>
        <w:rPr>
          <w:b/>
          <w:bCs/>
          <w:color w:val="4F647B"/>
          <w:sz w:val="28"/>
          <w:szCs w:val="28"/>
        </w:rPr>
      </w:pPr>
      <w:r w:rsidRPr="00644AB9">
        <w:rPr>
          <w:b/>
          <w:sz w:val="28"/>
          <w:szCs w:val="28"/>
        </w:rPr>
        <w:t>Предполагаемый результат:</w:t>
      </w:r>
    </w:p>
    <w:p w:rsidR="001B6168" w:rsidRPr="00644AB9" w:rsidRDefault="001B6168" w:rsidP="001B7A49">
      <w:pPr>
        <w:pStyle w:val="a4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644AB9">
        <w:rPr>
          <w:bCs/>
          <w:color w:val="000000" w:themeColor="text1"/>
          <w:sz w:val="28"/>
          <w:szCs w:val="28"/>
        </w:rPr>
        <w:t>Дети должны знать:</w:t>
      </w:r>
    </w:p>
    <w:p w:rsidR="001B6168" w:rsidRPr="00644AB9" w:rsidRDefault="001B6168" w:rsidP="001B6168">
      <w:pPr>
        <w:pStyle w:val="a4"/>
        <w:numPr>
          <w:ilvl w:val="0"/>
          <w:numId w:val="8"/>
        </w:numPr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644AB9">
        <w:rPr>
          <w:bCs/>
          <w:color w:val="000000" w:themeColor="text1"/>
          <w:sz w:val="28"/>
          <w:szCs w:val="28"/>
        </w:rPr>
        <w:t>Дорожные знаки (предупреждающие, запрещающие, знаки сервиса</w:t>
      </w:r>
    </w:p>
    <w:p w:rsidR="001B6168" w:rsidRPr="00644AB9" w:rsidRDefault="001B6168" w:rsidP="001B6168">
      <w:pPr>
        <w:pStyle w:val="a4"/>
        <w:numPr>
          <w:ilvl w:val="0"/>
          <w:numId w:val="8"/>
        </w:numPr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644AB9">
        <w:rPr>
          <w:bCs/>
          <w:color w:val="000000" w:themeColor="text1"/>
          <w:sz w:val="28"/>
          <w:szCs w:val="28"/>
        </w:rPr>
        <w:t>Правила светофора</w:t>
      </w:r>
    </w:p>
    <w:p w:rsidR="001B6168" w:rsidRPr="00644AB9" w:rsidRDefault="001B6168" w:rsidP="001B6168">
      <w:pPr>
        <w:pStyle w:val="a4"/>
        <w:numPr>
          <w:ilvl w:val="0"/>
          <w:numId w:val="8"/>
        </w:numPr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644AB9">
        <w:rPr>
          <w:bCs/>
          <w:color w:val="000000" w:themeColor="text1"/>
          <w:sz w:val="28"/>
          <w:szCs w:val="28"/>
        </w:rPr>
        <w:t>Понятия пешеходный переход –«Зебра»</w:t>
      </w:r>
    </w:p>
    <w:p w:rsidR="001B6168" w:rsidRPr="00644AB9" w:rsidRDefault="00442D88" w:rsidP="001B6168">
      <w:pPr>
        <w:pStyle w:val="a4"/>
        <w:numPr>
          <w:ilvl w:val="0"/>
          <w:numId w:val="8"/>
        </w:numPr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644AB9">
        <w:rPr>
          <w:bCs/>
          <w:color w:val="000000" w:themeColor="text1"/>
          <w:sz w:val="28"/>
          <w:szCs w:val="28"/>
        </w:rPr>
        <w:t>Хорошо ориентироваться на дороге и в пространстве.</w:t>
      </w:r>
    </w:p>
    <w:p w:rsidR="001B6168" w:rsidRPr="00644AB9" w:rsidRDefault="001B6168" w:rsidP="001B7A49">
      <w:pPr>
        <w:pStyle w:val="a4"/>
        <w:spacing w:before="0" w:beforeAutospacing="0" w:after="0" w:afterAutospacing="0"/>
        <w:rPr>
          <w:b/>
          <w:bCs/>
          <w:color w:val="4F647B"/>
          <w:sz w:val="28"/>
          <w:szCs w:val="28"/>
        </w:rPr>
      </w:pPr>
    </w:p>
    <w:p w:rsidR="00FB58DD" w:rsidRPr="00644AB9" w:rsidRDefault="00FB58DD" w:rsidP="00442D88">
      <w:pPr>
        <w:rPr>
          <w:rFonts w:ascii="Times New Roman" w:hAnsi="Times New Roman" w:cs="Times New Roman"/>
          <w:b/>
          <w:sz w:val="28"/>
          <w:szCs w:val="28"/>
        </w:rPr>
      </w:pPr>
    </w:p>
    <w:p w:rsidR="00FB58DD" w:rsidRPr="00644AB9" w:rsidRDefault="00FB58DD" w:rsidP="00FB5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AB9">
        <w:rPr>
          <w:rFonts w:ascii="Times New Roman" w:hAnsi="Times New Roman" w:cs="Times New Roman"/>
          <w:b/>
          <w:sz w:val="28"/>
          <w:szCs w:val="28"/>
        </w:rPr>
        <w:t>Итоги:</w:t>
      </w:r>
    </w:p>
    <w:p w:rsidR="00FB58DD" w:rsidRPr="00644AB9" w:rsidRDefault="00FB58DD" w:rsidP="00FB58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519B" w:rsidRPr="00644AB9" w:rsidRDefault="00F2519B" w:rsidP="00F2519B">
      <w:pPr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>Реализация данного проекта позволит:</w:t>
      </w:r>
    </w:p>
    <w:p w:rsidR="00F2519B" w:rsidRPr="00644AB9" w:rsidRDefault="00F2519B" w:rsidP="00F2519B">
      <w:pPr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 xml:space="preserve">1. Сформировать у детей необходимые представления и навыки безопасного поведения на улицах и дорогах. </w:t>
      </w:r>
    </w:p>
    <w:p w:rsidR="00F2519B" w:rsidRPr="00644AB9" w:rsidRDefault="00F2519B" w:rsidP="00F2519B">
      <w:pPr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 xml:space="preserve">2. Обогатить словарный запас детей по лексическим темам: «Безопасность дорожного движения», </w:t>
      </w:r>
      <w:r w:rsidR="00B0195F" w:rsidRPr="00644AB9">
        <w:rPr>
          <w:rFonts w:ascii="Times New Roman" w:hAnsi="Times New Roman" w:cs="Times New Roman"/>
          <w:sz w:val="28"/>
          <w:szCs w:val="28"/>
        </w:rPr>
        <w:t>«Транспорт</w:t>
      </w:r>
      <w:r w:rsidRPr="00644AB9">
        <w:rPr>
          <w:rFonts w:ascii="Times New Roman" w:hAnsi="Times New Roman" w:cs="Times New Roman"/>
          <w:sz w:val="28"/>
          <w:szCs w:val="28"/>
        </w:rPr>
        <w:t xml:space="preserve"> в городе», </w:t>
      </w:r>
      <w:r w:rsidR="00B0195F" w:rsidRPr="00644AB9">
        <w:rPr>
          <w:rFonts w:ascii="Times New Roman" w:hAnsi="Times New Roman" w:cs="Times New Roman"/>
          <w:sz w:val="28"/>
          <w:szCs w:val="28"/>
        </w:rPr>
        <w:t>«Профессии</w:t>
      </w:r>
      <w:r w:rsidRPr="00644AB9">
        <w:rPr>
          <w:rFonts w:ascii="Times New Roman" w:hAnsi="Times New Roman" w:cs="Times New Roman"/>
          <w:sz w:val="28"/>
          <w:szCs w:val="28"/>
        </w:rPr>
        <w:t xml:space="preserve"> на транспорте». </w:t>
      </w:r>
    </w:p>
    <w:p w:rsidR="00F2519B" w:rsidRPr="00644AB9" w:rsidRDefault="00F2519B" w:rsidP="00F2519B">
      <w:pPr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 xml:space="preserve">3. Изготовить уголок </w:t>
      </w:r>
      <w:r w:rsidR="00B0195F" w:rsidRPr="00644AB9">
        <w:rPr>
          <w:rFonts w:ascii="Times New Roman" w:hAnsi="Times New Roman" w:cs="Times New Roman"/>
          <w:sz w:val="28"/>
          <w:szCs w:val="28"/>
        </w:rPr>
        <w:t>ПДД,</w:t>
      </w:r>
      <w:r w:rsidRPr="00644AB9">
        <w:rPr>
          <w:rFonts w:ascii="Times New Roman" w:hAnsi="Times New Roman" w:cs="Times New Roman"/>
          <w:sz w:val="28"/>
          <w:szCs w:val="28"/>
        </w:rPr>
        <w:t xml:space="preserve"> атрибуты для сюжетно-ролевых игр.</w:t>
      </w:r>
    </w:p>
    <w:p w:rsidR="00FB58DD" w:rsidRPr="00644AB9" w:rsidRDefault="00F2519B" w:rsidP="00F2519B">
      <w:pPr>
        <w:rPr>
          <w:rFonts w:ascii="Times New Roman" w:hAnsi="Times New Roman" w:cs="Times New Roman"/>
          <w:sz w:val="28"/>
          <w:szCs w:val="28"/>
        </w:rPr>
      </w:pPr>
      <w:r w:rsidRPr="00644AB9">
        <w:rPr>
          <w:rFonts w:ascii="Times New Roman" w:hAnsi="Times New Roman" w:cs="Times New Roman"/>
          <w:sz w:val="28"/>
          <w:szCs w:val="28"/>
        </w:rPr>
        <w:t xml:space="preserve"> 4. Повысить компетентность родителей в вопросах касающихся правил дорожного движения и безопасного поведения ребёнка на улицах города.</w:t>
      </w:r>
    </w:p>
    <w:p w:rsidR="00FB58DD" w:rsidRPr="00644AB9" w:rsidRDefault="00FB58DD" w:rsidP="00FB58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58DD" w:rsidRPr="00644AB9" w:rsidRDefault="00FB58DD" w:rsidP="00FB58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58DD" w:rsidRPr="00644AB9" w:rsidRDefault="00FB58DD" w:rsidP="00FB58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58DD" w:rsidRPr="00644AB9" w:rsidRDefault="00FB58DD" w:rsidP="00FB58D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B58DD" w:rsidRPr="00644AB9" w:rsidRDefault="00FB58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8DD" w:rsidRPr="00644AB9" w:rsidRDefault="00FB58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8DD" w:rsidRPr="00644AB9" w:rsidRDefault="00FB58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8DD" w:rsidRDefault="00FB58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4CCE" w:rsidRDefault="006D4C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643" w:rsidRDefault="002026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4CCE" w:rsidRDefault="006D4C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4CCE" w:rsidRPr="00202643" w:rsidRDefault="006D4CC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2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</w:t>
      </w:r>
      <w:r w:rsidR="00AF7A7C" w:rsidRPr="00202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</w:p>
    <w:p w:rsidR="006D4CCE" w:rsidRDefault="00D03603" w:rsidP="00E70F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Пазлы «Дорожные знаки»</w:t>
      </w:r>
    </w:p>
    <w:p w:rsidR="00D03603" w:rsidRDefault="00D03603" w:rsidP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4CCE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275590</wp:posOffset>
            </wp:positionV>
            <wp:extent cx="3223260" cy="2419350"/>
            <wp:effectExtent l="19050" t="0" r="0" b="0"/>
            <wp:wrapSquare wrapText="bothSides"/>
            <wp:docPr id="1" name="Рисунок 1" descr="C:\Users\User\AppData\Local\Microsoft\Windows\Temporary Internet Files\Content.Word\IMG_20240111_15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40111_155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CCE" w:rsidRDefault="006D4C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4CCE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AF7A7C" w:rsidRDefault="00AF7A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603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603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603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603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603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6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160" cy="2008373"/>
            <wp:effectExtent l="19050" t="0" r="8890" b="0"/>
            <wp:docPr id="18" name="Рисунок 7" descr="C:\Users\User\AppData\Local\Microsoft\Windows\Temporary Internet Files\Content.Word\IMG_20240112_07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40112_075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67" cy="201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03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603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6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134370"/>
            <wp:effectExtent l="19050" t="0" r="9525" b="0"/>
            <wp:docPr id="16" name="Рисунок 10" descr="C:\Users\User\AppData\Local\Microsoft\Windows\Temporary Internet Files\Content.Word\IMG_20240112_09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240112_092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74" cy="213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03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5467" w:rsidRDefault="00BF54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603" w:rsidRDefault="00D03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603" w:rsidRPr="00202643" w:rsidRDefault="00D0360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2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2</w:t>
      </w:r>
    </w:p>
    <w:p w:rsidR="006D4CCE" w:rsidRDefault="00D03603" w:rsidP="000130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Памятки для родителей «Как нужно вести себя на дороге»</w:t>
      </w:r>
      <w:r w:rsidR="006D4CCE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D03603" w:rsidRDefault="00AF7A7C" w:rsidP="00D0360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3542417"/>
            <wp:effectExtent l="19050" t="0" r="9525" b="0"/>
            <wp:docPr id="25" name="Рисунок 25" descr="C:\Users\User\AppData\Local\Microsoft\Windows\Temporary Internet Files\Content.Word\IMG_20240115_16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240115_163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50" cy="354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603">
        <w:rPr>
          <w:noProof/>
          <w:lang w:eastAsia="ru-RU"/>
        </w:rPr>
        <w:t xml:space="preserve">                </w:t>
      </w:r>
      <w:r w:rsidR="00D03603" w:rsidRPr="00D03603">
        <w:rPr>
          <w:noProof/>
          <w:lang w:eastAsia="ru-RU"/>
        </w:rPr>
        <w:drawing>
          <wp:inline distT="0" distB="0" distL="0" distR="0">
            <wp:extent cx="2667000" cy="3555113"/>
            <wp:effectExtent l="19050" t="0" r="0" b="0"/>
            <wp:docPr id="4" name="Рисунок 28" descr="C:\Users\User\AppData\Local\Microsoft\Windows\Temporary Internet Files\Content.Word\IMG_20240115_16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240115_163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09" cy="35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03" w:rsidRDefault="00D03603" w:rsidP="00D0360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603" w:rsidRDefault="00D03603" w:rsidP="00D0360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4CCE" w:rsidRDefault="00D03603" w:rsidP="00D0360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3603">
        <w:rPr>
          <w:noProof/>
          <w:lang w:eastAsia="ru-RU"/>
        </w:rPr>
        <w:drawing>
          <wp:inline distT="0" distB="0" distL="0" distR="0">
            <wp:extent cx="2875774" cy="3458614"/>
            <wp:effectExtent l="19050" t="0" r="776" b="0"/>
            <wp:docPr id="7" name="Рисунок 22" descr="C:\Users\User\AppData\Local\Microsoft\Windows\Temporary Internet Files\Content.Word\IMG_20240115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40115_093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0808" b="1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7" cy="346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CE" w:rsidRPr="00202643" w:rsidRDefault="00D0360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2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Приложение 3 </w:t>
      </w:r>
    </w:p>
    <w:p w:rsidR="00D03603" w:rsidRDefault="00D03603" w:rsidP="00D0360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Лепка «Дорожные знаки»</w:t>
      </w:r>
    </w:p>
    <w:p w:rsidR="00AF7A7C" w:rsidRDefault="00AF7A7C">
      <w:pPr>
        <w:rPr>
          <w:noProof/>
          <w:lang w:eastAsia="ru-RU"/>
        </w:rPr>
      </w:pPr>
    </w:p>
    <w:p w:rsidR="00C45B13" w:rsidRDefault="00D03603" w:rsidP="000130C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7813" cy="2798166"/>
            <wp:effectExtent l="19050" t="0" r="0" b="0"/>
            <wp:docPr id="19" name="Рисунок 1" descr="C:\Users\User\AppData\Local\Microsoft\Windows\Temporary Internet Files\Content.Word\IMG_20240112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40112_110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34" t="36111" r="1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13" cy="279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13" w:rsidRDefault="00C45B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Default="00C45B13" w:rsidP="000130C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5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771753"/>
            <wp:effectExtent l="19050" t="0" r="9525" b="0"/>
            <wp:docPr id="21" name="Рисунок 13" descr="C:\Users\User\AppData\Local\Microsoft\Windows\Temporary Internet Files\Content.Word\IMG_20240112_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40112_110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485" r="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7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13" w:rsidRDefault="00C45B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Default="00C45B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Default="00C45B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Default="00C45B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Default="00C45B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Default="00C45B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Default="00C45B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Pr="00202643" w:rsidRDefault="00C45B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2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4</w:t>
      </w:r>
    </w:p>
    <w:p w:rsidR="00B15785" w:rsidRDefault="00E70FD3" w:rsidP="00E70F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Мастер класс  книжек</w:t>
      </w:r>
      <w:r w:rsidR="00C45B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малышек</w:t>
      </w:r>
      <w:r w:rsidR="00C45B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«Дорожные знаки»</w:t>
      </w:r>
    </w:p>
    <w:p w:rsidR="00730A75" w:rsidRDefault="00730A75" w:rsidP="00E70F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966" cy="2676525"/>
            <wp:effectExtent l="19050" t="0" r="6084" b="0"/>
            <wp:docPr id="31" name="Рисунок 31" descr="C:\Users\User\Desktop\IMG_20240115_1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_20240115_105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111" r="3795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66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0A" w:rsidRDefault="0021280A" w:rsidP="00E70F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280A" w:rsidRDefault="00C45B13" w:rsidP="00E70F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5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2408" cy="1990725"/>
            <wp:effectExtent l="19050" t="0" r="0" b="0"/>
            <wp:docPr id="27" name="Рисунок 35" descr="C:\Users\User\AppData\Local\Microsoft\Windows\Temporary Internet Files\Content.Word\IMG_20240115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_20240115_105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3120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40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0A" w:rsidRDefault="0021280A" w:rsidP="00E70F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0A75" w:rsidRDefault="00730A75" w:rsidP="00E70F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0A75" w:rsidRDefault="00C45B13" w:rsidP="00E70FD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5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461334"/>
            <wp:effectExtent l="19050" t="0" r="0" b="0"/>
            <wp:docPr id="26" name="Рисунок 32" descr="C:\Users\User\AppData\Local\Microsoft\Windows\Temporary Internet Files\Content.Word\IMG-20240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-20240115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4495" r="1710" b="1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6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C4" w:rsidRPr="00202643" w:rsidRDefault="00C45B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2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5</w:t>
      </w:r>
    </w:p>
    <w:p w:rsidR="00C45B13" w:rsidRPr="00C45B13" w:rsidRDefault="00C45B13" w:rsidP="00C45B13">
      <w:pPr>
        <w:jc w:val="both"/>
        <w:rPr>
          <w:rFonts w:ascii="Times New Roman" w:hAnsi="Times New Roman" w:cs="Times New Roman"/>
          <w:sz w:val="28"/>
          <w:szCs w:val="28"/>
        </w:rPr>
      </w:pPr>
      <w:r w:rsidRPr="00C45B13">
        <w:rPr>
          <w:rFonts w:ascii="Times New Roman" w:hAnsi="Times New Roman" w:cs="Times New Roman"/>
          <w:sz w:val="28"/>
          <w:szCs w:val="28"/>
        </w:rPr>
        <w:t>Сюжетно ролевая игра «На дорогах города», «Правила движения»</w:t>
      </w:r>
    </w:p>
    <w:p w:rsidR="000B52C4" w:rsidRDefault="000B5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2C4" w:rsidRDefault="000B5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2C4" w:rsidRDefault="000B5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2C4" w:rsidRDefault="000B5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370" cy="2038350"/>
            <wp:effectExtent l="19050" t="0" r="0" b="0"/>
            <wp:docPr id="38" name="Рисунок 38" descr="C:\Users\User\Desktop\фото работа\подготовительная группа\безопасность\IMG_20230911_0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работа\подготовительная группа\безопасность\IMG_20230911_093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785" t="22436" r="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45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981" cy="2037495"/>
            <wp:effectExtent l="19050" t="0" r="8169" b="0"/>
            <wp:docPr id="29" name="Рисунок 39" descr="C:\Users\User\Desktop\фото работа\подготовительная группа\безопасность\IMG_20230911_09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работа\подготовительная группа\безопасность\IMG_20230911_093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94" cy="203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C4" w:rsidRDefault="000B5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2C4" w:rsidRDefault="000B5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2C4" w:rsidRDefault="000B5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2C4" w:rsidRDefault="000B5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490" cy="2079834"/>
            <wp:effectExtent l="19050" t="0" r="1460" b="0"/>
            <wp:docPr id="40" name="Рисунок 40" descr="C:\Users\User\Desktop\фото работа\подготовительная группа\безопасность\IMG_20230911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работа\подготовительная группа\безопасность\IMG_20230911_093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4898" r="10599" b="1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90" cy="207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22919"/>
            <wp:effectExtent l="19050" t="0" r="0" b="0"/>
            <wp:docPr id="41" name="Рисунок 41" descr="C:\Users\User\Desktop\фото работа\подготовительная группа\безопасность\IMG_20230911_09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 работа\подготовительная группа\безопасность\IMG_20230911_093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149" r="-1417" b="1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37" cy="20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92" w:rsidRDefault="00EB4F92" w:rsidP="00C45B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9843" cy="2209800"/>
            <wp:effectExtent l="19050" t="0" r="2557" b="0"/>
            <wp:docPr id="42" name="Рисунок 42" descr="C:\Users\User\Desktop\фото работа\подготовительная группа\безопасность\IMG_20240111_1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о работа\подготовительная группа\безопасность\IMG_20240111_12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667" t="23077" r="1710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4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92" w:rsidRPr="00202643" w:rsidRDefault="00C45B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2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6</w:t>
      </w:r>
    </w:p>
    <w:p w:rsidR="00C45B13" w:rsidRDefault="00C45B13" w:rsidP="00C45B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в игровой форме</w:t>
      </w:r>
    </w:p>
    <w:p w:rsidR="00C45B13" w:rsidRPr="00C45B13" w:rsidRDefault="00C45B13" w:rsidP="00C45B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5B13">
        <w:rPr>
          <w:rFonts w:ascii="Times New Roman" w:hAnsi="Times New Roman" w:cs="Times New Roman"/>
          <w:sz w:val="28"/>
          <w:szCs w:val="28"/>
        </w:rPr>
        <w:t>«Правила дорожного движения и безопасное поведение на улице»</w:t>
      </w:r>
    </w:p>
    <w:p w:rsidR="00EB4F92" w:rsidRDefault="00EB4F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F92" w:rsidRDefault="00EB4F92" w:rsidP="00C45B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3626" cy="2876550"/>
            <wp:effectExtent l="19050" t="0" r="7374" b="0"/>
            <wp:docPr id="43" name="Рисунок 43" descr="C:\Users\User\Desktop\фото работа\подготовительная группа\безопасность\IMG_20231110_0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фото работа\подготовительная группа\безопасность\IMG_20231110_0939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988" r="-42" b="3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26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13" w:rsidRDefault="00C45B13" w:rsidP="00C45B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Default="00C45B13" w:rsidP="00C45B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B13" w:rsidRDefault="00C45B13" w:rsidP="00C45B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F92" w:rsidRPr="00644AB9" w:rsidRDefault="00C45B13" w:rsidP="00C45B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6066" cy="2436528"/>
            <wp:effectExtent l="19050" t="0" r="0" b="0"/>
            <wp:docPr id="30" name="Рисунок 7" descr="C:\Users\User\AppData\Local\Microsoft\Windows\Temporary Internet Files\Content.Word\IMG_20240112_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40112_0918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591" t="40598"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31" cy="243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F92" w:rsidRPr="00644AB9" w:rsidSect="002517F0">
      <w:pgSz w:w="11906" w:h="16838"/>
      <w:pgMar w:top="1134" w:right="850" w:bottom="1134" w:left="1701" w:header="708" w:footer="708" w:gutter="0"/>
      <w:pgBorders w:offsetFrom="page">
        <w:top w:val="flowersDaisies" w:sz="20" w:space="24" w:color="00B050"/>
        <w:left w:val="flowersDaisies" w:sz="20" w:space="24" w:color="00B050"/>
        <w:bottom w:val="flowersDaisies" w:sz="20" w:space="24" w:color="00B050"/>
        <w:right w:val="flowersDaisies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12848"/>
    <w:multiLevelType w:val="hybridMultilevel"/>
    <w:tmpl w:val="669CD9A0"/>
    <w:lvl w:ilvl="0" w:tplc="82B82DA4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8D552EB"/>
    <w:multiLevelType w:val="hybridMultilevel"/>
    <w:tmpl w:val="B40E1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93183"/>
    <w:multiLevelType w:val="hybridMultilevel"/>
    <w:tmpl w:val="AB207E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10634E"/>
    <w:multiLevelType w:val="hybridMultilevel"/>
    <w:tmpl w:val="96ACD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27E9C"/>
    <w:multiLevelType w:val="hybridMultilevel"/>
    <w:tmpl w:val="02CE1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73BD1"/>
    <w:multiLevelType w:val="hybridMultilevel"/>
    <w:tmpl w:val="5FE072B2"/>
    <w:lvl w:ilvl="0" w:tplc="FCF6FB32">
      <w:start w:val="1"/>
      <w:numFmt w:val="decimal"/>
      <w:lvlText w:val="%1"/>
      <w:lvlJc w:val="left"/>
      <w:pPr>
        <w:ind w:left="11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61DC0010"/>
    <w:multiLevelType w:val="hybridMultilevel"/>
    <w:tmpl w:val="0CB02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41316"/>
    <w:multiLevelType w:val="hybridMultilevel"/>
    <w:tmpl w:val="B40E1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25A65"/>
    <w:multiLevelType w:val="hybridMultilevel"/>
    <w:tmpl w:val="34446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E"/>
    <w:rsid w:val="000130CE"/>
    <w:rsid w:val="000543DE"/>
    <w:rsid w:val="0006104F"/>
    <w:rsid w:val="00075731"/>
    <w:rsid w:val="000868A0"/>
    <w:rsid w:val="000B52C4"/>
    <w:rsid w:val="000D04A6"/>
    <w:rsid w:val="000D3919"/>
    <w:rsid w:val="00111345"/>
    <w:rsid w:val="001247D6"/>
    <w:rsid w:val="001B6168"/>
    <w:rsid w:val="001B7A49"/>
    <w:rsid w:val="00202643"/>
    <w:rsid w:val="002104A2"/>
    <w:rsid w:val="0021280A"/>
    <w:rsid w:val="0021697E"/>
    <w:rsid w:val="00222223"/>
    <w:rsid w:val="002517F0"/>
    <w:rsid w:val="00261144"/>
    <w:rsid w:val="003167FB"/>
    <w:rsid w:val="00325889"/>
    <w:rsid w:val="00347D4C"/>
    <w:rsid w:val="00371C0D"/>
    <w:rsid w:val="003E03A0"/>
    <w:rsid w:val="00442D88"/>
    <w:rsid w:val="004B0E07"/>
    <w:rsid w:val="004B33AD"/>
    <w:rsid w:val="004E2305"/>
    <w:rsid w:val="005F1BFB"/>
    <w:rsid w:val="005F25D2"/>
    <w:rsid w:val="006114F2"/>
    <w:rsid w:val="00644AB9"/>
    <w:rsid w:val="00651AB4"/>
    <w:rsid w:val="006D4CCE"/>
    <w:rsid w:val="006D6105"/>
    <w:rsid w:val="00730A75"/>
    <w:rsid w:val="00786330"/>
    <w:rsid w:val="007B0487"/>
    <w:rsid w:val="00826107"/>
    <w:rsid w:val="00876880"/>
    <w:rsid w:val="008B704A"/>
    <w:rsid w:val="009227D1"/>
    <w:rsid w:val="00955BCC"/>
    <w:rsid w:val="00985D91"/>
    <w:rsid w:val="00A07149"/>
    <w:rsid w:val="00AA78E1"/>
    <w:rsid w:val="00AB170C"/>
    <w:rsid w:val="00AF0245"/>
    <w:rsid w:val="00AF7A7C"/>
    <w:rsid w:val="00B0195F"/>
    <w:rsid w:val="00B15785"/>
    <w:rsid w:val="00B25DC5"/>
    <w:rsid w:val="00B51BB4"/>
    <w:rsid w:val="00B673A0"/>
    <w:rsid w:val="00BF5467"/>
    <w:rsid w:val="00C45B13"/>
    <w:rsid w:val="00D03603"/>
    <w:rsid w:val="00E23DC1"/>
    <w:rsid w:val="00E50921"/>
    <w:rsid w:val="00E70FD3"/>
    <w:rsid w:val="00EB4F92"/>
    <w:rsid w:val="00F2519B"/>
    <w:rsid w:val="00F46542"/>
    <w:rsid w:val="00F679B4"/>
    <w:rsid w:val="00FB58DD"/>
    <w:rsid w:val="00FE4629"/>
    <w:rsid w:val="00FE6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B140D9-78CE-4540-8CC2-DC784B8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3DE"/>
  </w:style>
  <w:style w:type="paragraph" w:styleId="1">
    <w:name w:val="heading 1"/>
    <w:basedOn w:val="a"/>
    <w:next w:val="a"/>
    <w:link w:val="10"/>
    <w:uiPriority w:val="9"/>
    <w:qFormat/>
    <w:rsid w:val="00E70F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8D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D3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88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55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5BCC"/>
  </w:style>
  <w:style w:type="character" w:customStyle="1" w:styleId="10">
    <w:name w:val="Заголовок 1 Знак"/>
    <w:basedOn w:val="a0"/>
    <w:link w:val="1"/>
    <w:uiPriority w:val="9"/>
    <w:rsid w:val="00E70FD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No Spacing"/>
    <w:uiPriority w:val="1"/>
    <w:qFormat/>
    <w:rsid w:val="00E70F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Пользователь</cp:lastModifiedBy>
  <cp:revision>2</cp:revision>
  <cp:lastPrinted>2024-01-10T16:42:00Z</cp:lastPrinted>
  <dcterms:created xsi:type="dcterms:W3CDTF">2024-01-24T10:50:00Z</dcterms:created>
  <dcterms:modified xsi:type="dcterms:W3CDTF">2024-01-24T10:50:00Z</dcterms:modified>
</cp:coreProperties>
</file>